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46BA" w14:textId="07239D89" w:rsidR="00671299" w:rsidRPr="004C40EF" w:rsidRDefault="00671299" w:rsidP="00F71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9138B0"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E1A92"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7-8 классы</w:t>
      </w:r>
    </w:p>
    <w:p w14:paraId="6DD5760A" w14:textId="311E4D0D" w:rsidR="00BE1A92" w:rsidRDefault="00671299" w:rsidP="00BE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второго этапа областной олимпиады</w:t>
      </w:r>
    </w:p>
    <w:p w14:paraId="5D6410DF" w14:textId="7C5F448B" w:rsidR="00671299" w:rsidRPr="004C40EF" w:rsidRDefault="00671299" w:rsidP="00BE1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основам православной культуры 2022</w:t>
      </w:r>
      <w:r w:rsidR="00F71E06"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14:paraId="12984F20" w14:textId="16AED7E3" w:rsidR="00EB4CBC" w:rsidRPr="004C40EF" w:rsidRDefault="00EB4CBC" w:rsidP="00EB4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2D672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1FC2BAB5" w14:textId="77777777" w:rsidR="002B40C1" w:rsidRPr="004C40EF" w:rsidRDefault="002B40C1" w:rsidP="002B4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 xml:space="preserve">Священная история рассказывает о взаимоотношениях Бога и………………. </w:t>
      </w:r>
    </w:p>
    <w:p w14:paraId="59BA69D0" w14:textId="06BB348C" w:rsidR="00671299" w:rsidRPr="00673DD8" w:rsidRDefault="00BE1A92" w:rsidP="002B4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>) ангелов</w:t>
      </w:r>
      <w:r w:rsidR="00673DD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2B40C1" w:rsidRPr="004C40EF">
        <w:rPr>
          <w:rFonts w:ascii="Times New Roman" w:hAnsi="Times New Roman" w:cs="Times New Roman"/>
          <w:b/>
          <w:iCs/>
          <w:sz w:val="28"/>
          <w:szCs w:val="28"/>
        </w:rPr>
        <w:t>человека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>) Иисуса Христа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2B40C1" w:rsidRPr="004C40EF">
        <w:rPr>
          <w:rFonts w:ascii="Times New Roman" w:hAnsi="Times New Roman" w:cs="Times New Roman"/>
          <w:iCs/>
          <w:sz w:val="28"/>
          <w:szCs w:val="28"/>
        </w:rPr>
        <w:t xml:space="preserve">) святых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40C1" w:rsidRPr="00673DD8">
        <w:rPr>
          <w:rFonts w:ascii="Times New Roman" w:hAnsi="Times New Roman" w:cs="Times New Roman"/>
          <w:b/>
          <w:bCs/>
          <w:iCs/>
          <w:sz w:val="28"/>
          <w:szCs w:val="28"/>
        </w:rPr>
        <w:t>(нужное подчеркнуть</w:t>
      </w:r>
      <w:r w:rsidR="00575BCA" w:rsidRPr="00673DD8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0B4AFD9" w14:textId="37667873" w:rsidR="006C48EE" w:rsidRPr="004C40EF" w:rsidRDefault="006C48EE" w:rsidP="006C4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2D672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7A4DADA7" w14:textId="78E6ADB6" w:rsidR="006C48EE" w:rsidRPr="00484CF0" w:rsidRDefault="006C48EE" w:rsidP="006C48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Вставьте пропущенн</w:t>
      </w:r>
      <w:r w:rsidR="00F71E06" w:rsidRPr="004C40EF">
        <w:rPr>
          <w:rFonts w:ascii="Times New Roman" w:hAnsi="Times New Roman" w:cs="Times New Roman"/>
          <w:sz w:val="28"/>
          <w:szCs w:val="28"/>
        </w:rPr>
        <w:t>ые</w:t>
      </w:r>
      <w:r w:rsidRPr="004C40EF">
        <w:rPr>
          <w:rFonts w:ascii="Times New Roman" w:hAnsi="Times New Roman" w:cs="Times New Roman"/>
          <w:sz w:val="28"/>
          <w:szCs w:val="28"/>
        </w:rPr>
        <w:t xml:space="preserve"> слов</w:t>
      </w:r>
      <w:r w:rsidR="00F71E06" w:rsidRPr="004C40EF">
        <w:rPr>
          <w:rFonts w:ascii="Times New Roman" w:hAnsi="Times New Roman" w:cs="Times New Roman"/>
          <w:sz w:val="28"/>
          <w:szCs w:val="28"/>
        </w:rPr>
        <w:t>а</w:t>
      </w:r>
      <w:r w:rsidRPr="004C40EF">
        <w:rPr>
          <w:rFonts w:ascii="Times New Roman" w:hAnsi="Times New Roman" w:cs="Times New Roman"/>
          <w:sz w:val="28"/>
          <w:szCs w:val="28"/>
        </w:rPr>
        <w:t>:</w:t>
      </w:r>
      <w:r w:rsidR="00484CF0">
        <w:rPr>
          <w:rFonts w:ascii="Times New Roman" w:hAnsi="Times New Roman" w:cs="Times New Roman"/>
          <w:sz w:val="28"/>
          <w:szCs w:val="28"/>
        </w:rPr>
        <w:t xml:space="preserve"> </w:t>
      </w:r>
      <w:r w:rsidR="00373BFA">
        <w:rPr>
          <w:rFonts w:ascii="Times New Roman" w:hAnsi="Times New Roman" w:cs="Times New Roman"/>
          <w:sz w:val="28"/>
          <w:szCs w:val="28"/>
        </w:rPr>
        <w:t>«</w:t>
      </w:r>
      <w:r w:rsidRPr="004C40EF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Земля же была безвидна и пуста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тьма над бездною, и ……</w:t>
      </w:r>
      <w:r w:rsidR="00BE1A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………………… 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носился над водою</w:t>
      </w:r>
      <w:r w:rsidR="00373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(Бытие 1:2)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(Дух Божий)</w:t>
      </w:r>
    </w:p>
    <w:p w14:paraId="04C677BC" w14:textId="584EBF74" w:rsidR="00947D3E" w:rsidRPr="004C40EF" w:rsidRDefault="00947D3E" w:rsidP="00947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76C1034F" w14:textId="0D73AF98" w:rsidR="00E95F78" w:rsidRPr="004C40EF" w:rsidRDefault="00E95F78" w:rsidP="00E9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По окончании творения мира Бог предоставил миру жить и развиваться по установленному Им плану и законам, но в то</w:t>
      </w:r>
      <w:r w:rsidR="00373BFA">
        <w:rPr>
          <w:rFonts w:ascii="Times New Roman" w:hAnsi="Times New Roman" w:cs="Times New Roman"/>
          <w:sz w:val="28"/>
          <w:szCs w:val="28"/>
        </w:rPr>
        <w:t xml:space="preserve"> </w:t>
      </w:r>
      <w:r w:rsidRPr="004C40EF">
        <w:rPr>
          <w:rFonts w:ascii="Times New Roman" w:hAnsi="Times New Roman" w:cs="Times New Roman"/>
          <w:sz w:val="28"/>
          <w:szCs w:val="28"/>
        </w:rPr>
        <w:t>же время Он непрестанно забот</w:t>
      </w:r>
      <w:r w:rsidR="00373BFA">
        <w:rPr>
          <w:rFonts w:ascii="Times New Roman" w:hAnsi="Times New Roman" w:cs="Times New Roman"/>
          <w:sz w:val="28"/>
          <w:szCs w:val="28"/>
        </w:rPr>
        <w:t>и</w:t>
      </w:r>
      <w:r w:rsidRPr="004C40EF">
        <w:rPr>
          <w:rFonts w:ascii="Times New Roman" w:hAnsi="Times New Roman" w:cs="Times New Roman"/>
          <w:sz w:val="28"/>
          <w:szCs w:val="28"/>
        </w:rPr>
        <w:t xml:space="preserve">ться о всем сотворенном, подавая каждому творению то, что ему необходимо для жизни. </w:t>
      </w:r>
      <w:r w:rsidR="00F71E06" w:rsidRPr="004C40EF">
        <w:rPr>
          <w:rFonts w:ascii="Times New Roman" w:hAnsi="Times New Roman" w:cs="Times New Roman"/>
          <w:sz w:val="28"/>
          <w:szCs w:val="28"/>
        </w:rPr>
        <w:t>Как называется такая</w:t>
      </w:r>
      <w:r w:rsidRPr="004C40EF">
        <w:rPr>
          <w:rFonts w:ascii="Times New Roman" w:hAnsi="Times New Roman" w:cs="Times New Roman"/>
          <w:sz w:val="28"/>
          <w:szCs w:val="28"/>
        </w:rPr>
        <w:t xml:space="preserve"> забота Божия </w:t>
      </w:r>
      <w:r w:rsidR="00F71E06" w:rsidRPr="004C40EF">
        <w:rPr>
          <w:rFonts w:ascii="Times New Roman" w:hAnsi="Times New Roman" w:cs="Times New Roman"/>
          <w:sz w:val="28"/>
          <w:szCs w:val="28"/>
        </w:rPr>
        <w:t xml:space="preserve">о мире? 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(Промыс</w:t>
      </w:r>
      <w:r w:rsidR="00373BFA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 xml:space="preserve"> Божи</w:t>
      </w:r>
      <w:r w:rsidR="00373BF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833AEE" w14:textId="3A19FF3F" w:rsidR="00055B10" w:rsidRPr="004C40EF" w:rsidRDefault="00947D3E" w:rsidP="00947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573694DE" w14:textId="02D72C43" w:rsidR="001C0E24" w:rsidRPr="00484CF0" w:rsidRDefault="007A3BB4" w:rsidP="00484CF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84CF0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Вставьте пропущенное слово: «</w:t>
      </w:r>
      <w:r w:rsidRPr="00484CF0">
        <w:rPr>
          <w:rFonts w:ascii="Times New Roman" w:hAnsi="Times New Roman" w:cs="Times New Roman"/>
          <w:sz w:val="28"/>
          <w:szCs w:val="28"/>
        </w:rPr>
        <w:t xml:space="preserve">Человек относится к двум мирам: телом – к миру видимому, вещественному, земному, а ………… – к невидимому, духовному, небесному». </w:t>
      </w:r>
      <w:r w:rsidRPr="00484CF0">
        <w:rPr>
          <w:rFonts w:ascii="Times New Roman" w:hAnsi="Times New Roman" w:cs="Times New Roman"/>
          <w:b/>
          <w:bCs/>
          <w:sz w:val="28"/>
          <w:szCs w:val="28"/>
        </w:rPr>
        <w:t>(душой)</w:t>
      </w:r>
    </w:p>
    <w:p w14:paraId="75B6E1EB" w14:textId="117CFA58" w:rsidR="00390400" w:rsidRDefault="00390400" w:rsidP="003904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2117682"/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4BE47448" w14:textId="6F2C10B5" w:rsidR="00F37298" w:rsidRPr="00F37298" w:rsidRDefault="00F37298" w:rsidP="00F372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7298">
        <w:rPr>
          <w:rFonts w:ascii="Times New Roman" w:hAnsi="Times New Roman" w:cs="Times New Roman"/>
          <w:bCs/>
          <w:sz w:val="28"/>
          <w:szCs w:val="28"/>
        </w:rPr>
        <w:t>Кто первым согрешил в сотворённом мире?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7298">
        <w:rPr>
          <w:rFonts w:ascii="Times New Roman" w:hAnsi="Times New Roman" w:cs="Times New Roman"/>
          <w:b/>
          <w:sz w:val="28"/>
          <w:szCs w:val="28"/>
        </w:rPr>
        <w:t>а) ангел</w:t>
      </w:r>
      <w:r w:rsidRPr="00F3729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298">
        <w:rPr>
          <w:rFonts w:ascii="Times New Roman" w:hAnsi="Times New Roman" w:cs="Times New Roman"/>
          <w:bCs/>
          <w:sz w:val="28"/>
          <w:szCs w:val="28"/>
        </w:rPr>
        <w:t xml:space="preserve">б) человек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298">
        <w:rPr>
          <w:rFonts w:ascii="Times New Roman" w:hAnsi="Times New Roman" w:cs="Times New Roman"/>
          <w:bCs/>
          <w:sz w:val="28"/>
          <w:szCs w:val="28"/>
        </w:rPr>
        <w:t>в)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298">
        <w:rPr>
          <w:rFonts w:ascii="Times New Roman" w:hAnsi="Times New Roman" w:cs="Times New Roman"/>
          <w:bCs/>
          <w:sz w:val="28"/>
          <w:szCs w:val="28"/>
        </w:rPr>
        <w:t xml:space="preserve">змей </w:t>
      </w:r>
    </w:p>
    <w:p w14:paraId="0BC2F92C" w14:textId="1329AE88" w:rsidR="00F37298" w:rsidRPr="004C40EF" w:rsidRDefault="00F37298" w:rsidP="00F37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bookmarkEnd w:id="0"/>
    <w:p w14:paraId="1C09B910" w14:textId="44C9705A" w:rsidR="00AC682C" w:rsidRPr="004C40EF" w:rsidRDefault="00CB045A" w:rsidP="00AB5E6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 xml:space="preserve">В чем состояло самое высшее блаженство в раю для Адама и Евы? </w:t>
      </w:r>
      <w:r w:rsidR="00373BF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в общении с Богом</w:t>
      </w:r>
      <w:r w:rsidR="00373BFA">
        <w:rPr>
          <w:rFonts w:ascii="Times New Roman" w:hAnsi="Times New Roman" w:cs="Times New Roman"/>
          <w:b/>
          <w:bCs/>
          <w:sz w:val="28"/>
          <w:szCs w:val="28"/>
        </w:rPr>
        <w:t>; в богообщении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A5093AE" w14:textId="02DBEBF5" w:rsidR="00D2154F" w:rsidRDefault="00034B64" w:rsidP="00D21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D2154F" w:rsidRPr="00D21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1E0">
        <w:rPr>
          <w:rFonts w:ascii="Times New Roman" w:hAnsi="Times New Roman" w:cs="Times New Roman"/>
          <w:b/>
          <w:sz w:val="28"/>
          <w:szCs w:val="28"/>
        </w:rPr>
        <w:t>7</w:t>
      </w:r>
    </w:p>
    <w:p w14:paraId="544D6FD2" w14:textId="6192CE8B" w:rsidR="00D2154F" w:rsidRPr="00D2154F" w:rsidRDefault="00D2154F" w:rsidP="00D21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54F">
        <w:rPr>
          <w:rFonts w:ascii="Times New Roman" w:hAnsi="Times New Roman" w:cs="Times New Roman"/>
          <w:bCs/>
          <w:sz w:val="28"/>
          <w:szCs w:val="28"/>
        </w:rPr>
        <w:t>Закончите предложение: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154F">
        <w:rPr>
          <w:rFonts w:ascii="Times New Roman" w:hAnsi="Times New Roman" w:cs="Times New Roman"/>
          <w:bCs/>
          <w:sz w:val="28"/>
          <w:szCs w:val="28"/>
        </w:rPr>
        <w:t>Адам и Ева могли бы остаться с Богом в раю после грехопадения, если бы они</w:t>
      </w:r>
      <w:r w:rsidR="00373BF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D2154F">
        <w:rPr>
          <w:rFonts w:ascii="Times New Roman" w:hAnsi="Times New Roman" w:cs="Times New Roman"/>
          <w:bCs/>
          <w:sz w:val="28"/>
          <w:szCs w:val="28"/>
        </w:rPr>
        <w:t>…</w:t>
      </w:r>
      <w:r w:rsidR="00373BFA">
        <w:rPr>
          <w:rFonts w:ascii="Times New Roman" w:hAnsi="Times New Roman" w:cs="Times New Roman"/>
          <w:bCs/>
          <w:sz w:val="28"/>
          <w:szCs w:val="28"/>
        </w:rPr>
        <w:t>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154F">
        <w:rPr>
          <w:rFonts w:ascii="Times New Roman" w:hAnsi="Times New Roman" w:cs="Times New Roman"/>
          <w:b/>
          <w:sz w:val="28"/>
          <w:szCs w:val="28"/>
        </w:rPr>
        <w:t>(покаялись; попросили прощения)</w:t>
      </w:r>
    </w:p>
    <w:p w14:paraId="0104026B" w14:textId="1AA151D1" w:rsidR="00D2154F" w:rsidRPr="004C40EF" w:rsidRDefault="00D2154F" w:rsidP="00D21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6E5CC7C0" w14:textId="62269001" w:rsidR="00C320DB" w:rsidRPr="004C40EF" w:rsidRDefault="00C320DB" w:rsidP="00C32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Вставьте пропущенное слово: </w:t>
      </w:r>
      <w:r w:rsidR="00373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C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 создал людей так же, как и ангелов</w:t>
      </w:r>
      <w:r w:rsidR="00373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C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того, чтобы они любили Бога и друг друга и наслаждались великой радостью жизни в любви Божией. Поэтому, так же, как и ангелам, Он дал им полную</w:t>
      </w:r>
      <w:r w:rsidR="004A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</w:t>
      </w:r>
      <w:r w:rsidRPr="004C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 w:rsidR="00373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A4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4C40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свободу</w:t>
      </w:r>
      <w:r w:rsidR="004A48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7A342311" w14:textId="4F6942B3" w:rsidR="007A3BB4" w:rsidRPr="004C40EF" w:rsidRDefault="007A3BB4" w:rsidP="007A3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14:paraId="14DFC9FF" w14:textId="3904A3CB" w:rsidR="00151F32" w:rsidRPr="004C40EF" w:rsidRDefault="00151F32" w:rsidP="00151F32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  <w:lang w:eastAsia="ru-RU"/>
        </w:rPr>
        <w:t xml:space="preserve">Вставьте пропущенное слово: </w:t>
      </w:r>
      <w:r w:rsidR="00373B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C40EF">
        <w:rPr>
          <w:rFonts w:ascii="Times New Roman" w:hAnsi="Times New Roman" w:cs="Times New Roman"/>
          <w:sz w:val="28"/>
          <w:szCs w:val="28"/>
        </w:rPr>
        <w:t>Ангелы – это бестелесные и бессмертные духи, которые наделены</w:t>
      </w:r>
      <w:r w:rsidR="004A48BC">
        <w:rPr>
          <w:rFonts w:ascii="Times New Roman" w:hAnsi="Times New Roman" w:cs="Times New Roman"/>
          <w:sz w:val="28"/>
          <w:szCs w:val="28"/>
        </w:rPr>
        <w:t xml:space="preserve"> ……………… </w:t>
      </w:r>
      <w:r w:rsidRPr="004A48BC">
        <w:rPr>
          <w:rFonts w:ascii="Times New Roman" w:hAnsi="Times New Roman" w:cs="Times New Roman"/>
          <w:sz w:val="28"/>
          <w:szCs w:val="28"/>
        </w:rPr>
        <w:t xml:space="preserve">, </w:t>
      </w:r>
      <w:r w:rsidRPr="004C40EF">
        <w:rPr>
          <w:rFonts w:ascii="Times New Roman" w:hAnsi="Times New Roman" w:cs="Times New Roman"/>
          <w:sz w:val="28"/>
          <w:szCs w:val="28"/>
        </w:rPr>
        <w:t>волею и могуществом</w:t>
      </w:r>
      <w:r w:rsidR="00373BFA">
        <w:rPr>
          <w:rFonts w:ascii="Times New Roman" w:hAnsi="Times New Roman" w:cs="Times New Roman"/>
          <w:sz w:val="28"/>
          <w:szCs w:val="28"/>
        </w:rPr>
        <w:t>»</w:t>
      </w:r>
      <w:r w:rsidRPr="004C40EF">
        <w:rPr>
          <w:rFonts w:ascii="Times New Roman" w:hAnsi="Times New Roman" w:cs="Times New Roman"/>
          <w:sz w:val="28"/>
          <w:szCs w:val="28"/>
        </w:rPr>
        <w:t>.</w:t>
      </w:r>
      <w:r w:rsidR="004A48BC" w:rsidRPr="004A4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8B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A48BC" w:rsidRPr="004C40EF">
        <w:rPr>
          <w:rFonts w:ascii="Times New Roman" w:hAnsi="Times New Roman" w:cs="Times New Roman"/>
          <w:b/>
          <w:bCs/>
          <w:sz w:val="28"/>
          <w:szCs w:val="28"/>
        </w:rPr>
        <w:t>умом</w:t>
      </w:r>
      <w:r w:rsidR="004A48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9880FAB" w14:textId="45CCBAB4" w:rsidR="00AC5598" w:rsidRPr="004C40EF" w:rsidRDefault="00AC5598" w:rsidP="00AC5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14:paraId="197BD480" w14:textId="13DD072E" w:rsidR="004A48BC" w:rsidRDefault="00AC5598" w:rsidP="00AC5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Кто из архангелов произнёс эти слова: «</w:t>
      </w:r>
      <w:r w:rsidR="00373BFA">
        <w:rPr>
          <w:rFonts w:ascii="Times New Roman" w:hAnsi="Times New Roman" w:cs="Times New Roman"/>
          <w:sz w:val="28"/>
          <w:szCs w:val="28"/>
        </w:rPr>
        <w:t>К</w:t>
      </w:r>
      <w:r w:rsidRPr="004C40EF">
        <w:rPr>
          <w:rFonts w:ascii="Times New Roman" w:hAnsi="Times New Roman" w:cs="Times New Roman"/>
          <w:sz w:val="28"/>
          <w:szCs w:val="28"/>
        </w:rPr>
        <w:t xml:space="preserve">то равен Богу? Никто, как Бог!» </w:t>
      </w:r>
    </w:p>
    <w:p w14:paraId="54879F16" w14:textId="753F53B9" w:rsidR="00AC5598" w:rsidRPr="004C40EF" w:rsidRDefault="00AC5598" w:rsidP="00AC559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C40EF">
        <w:rPr>
          <w:rFonts w:ascii="Times New Roman" w:hAnsi="Times New Roman" w:cs="Times New Roman"/>
          <w:b/>
          <w:bCs/>
          <w:sz w:val="28"/>
          <w:szCs w:val="28"/>
        </w:rPr>
        <w:t>(архангел Михаил)</w:t>
      </w:r>
    </w:p>
    <w:p w14:paraId="5A105424" w14:textId="691C5BD0" w:rsidR="00CC515F" w:rsidRPr="004C40EF" w:rsidRDefault="00AC682C" w:rsidP="004A4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14:paraId="2839B019" w14:textId="44DDA8BD" w:rsidR="00CC515F" w:rsidRPr="004C40EF" w:rsidRDefault="00CC515F" w:rsidP="00CC515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Вставьте пропущенные слова в правильном падеже</w:t>
      </w:r>
      <w:r w:rsidR="00673DD8">
        <w:rPr>
          <w:rFonts w:ascii="Times New Roman" w:hAnsi="Times New Roman" w:cs="Times New Roman"/>
          <w:sz w:val="28"/>
          <w:szCs w:val="28"/>
        </w:rPr>
        <w:t>, используя подсказки:</w:t>
      </w:r>
      <w:r w:rsidRPr="004C40EF">
        <w:rPr>
          <w:rFonts w:ascii="Times New Roman" w:hAnsi="Times New Roman" w:cs="Times New Roman"/>
          <w:sz w:val="28"/>
          <w:szCs w:val="28"/>
        </w:rPr>
        <w:br/>
      </w:r>
      <w:r w:rsidRPr="004C40EF">
        <w:rPr>
          <w:rFonts w:ascii="Times New Roman" w:hAnsi="Times New Roman" w:cs="Times New Roman"/>
          <w:bCs/>
          <w:sz w:val="28"/>
          <w:szCs w:val="28"/>
        </w:rPr>
        <w:t>1.</w:t>
      </w:r>
      <w:r w:rsidR="009478BD" w:rsidRPr="004C4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57B">
        <w:rPr>
          <w:rFonts w:ascii="Times New Roman" w:hAnsi="Times New Roman" w:cs="Times New Roman"/>
          <w:bCs/>
          <w:sz w:val="28"/>
          <w:szCs w:val="28"/>
        </w:rPr>
        <w:t>«</w:t>
      </w:r>
      <w:r w:rsidRPr="004C40EF">
        <w:rPr>
          <w:rFonts w:ascii="Times New Roman" w:hAnsi="Times New Roman" w:cs="Times New Roman"/>
          <w:bCs/>
          <w:sz w:val="28"/>
          <w:szCs w:val="28"/>
        </w:rPr>
        <w:t>Дьявол вошёл в змея и стал говорить Еве, что в день «в который вы вкусите запретного дерева, откроются глаза ваши, и вы будите как</w:t>
      </w:r>
      <w:r w:rsidR="004A48BC">
        <w:rPr>
          <w:rFonts w:ascii="Times New Roman" w:hAnsi="Times New Roman" w:cs="Times New Roman"/>
          <w:bCs/>
          <w:sz w:val="28"/>
          <w:szCs w:val="28"/>
        </w:rPr>
        <w:t xml:space="preserve"> ……………….</w:t>
      </w:r>
      <w:r w:rsidRPr="004C40EF">
        <w:rPr>
          <w:rFonts w:ascii="Times New Roman" w:hAnsi="Times New Roman" w:cs="Times New Roman"/>
          <w:bCs/>
          <w:sz w:val="28"/>
          <w:szCs w:val="28"/>
        </w:rPr>
        <w:t>, знающие добро и зло»</w:t>
      </w:r>
      <w:r w:rsidR="004A48B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A48BC" w:rsidRPr="004C40EF">
        <w:rPr>
          <w:rFonts w:ascii="Times New Roman" w:hAnsi="Times New Roman" w:cs="Times New Roman"/>
          <w:b/>
          <w:bCs/>
          <w:sz w:val="28"/>
          <w:szCs w:val="28"/>
        </w:rPr>
        <w:t>(боги)</w:t>
      </w:r>
      <w:r w:rsidR="004A48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CB69EA" w14:textId="5C2FBE09" w:rsidR="00D85329" w:rsidRPr="004C40EF" w:rsidRDefault="00D85329" w:rsidP="00CC51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Cs/>
          <w:sz w:val="28"/>
          <w:szCs w:val="28"/>
        </w:rPr>
        <w:t>2.</w:t>
      </w:r>
      <w:r w:rsidR="00580216" w:rsidRPr="004C40E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F19AD" w:rsidRPr="004C40EF">
        <w:rPr>
          <w:rFonts w:ascii="Times New Roman" w:hAnsi="Times New Roman" w:cs="Times New Roman"/>
          <w:bCs/>
          <w:sz w:val="28"/>
          <w:szCs w:val="28"/>
        </w:rPr>
        <w:t xml:space="preserve">Вкушение плодов </w:t>
      </w:r>
      <w:r w:rsidR="004A48BC">
        <w:rPr>
          <w:rFonts w:ascii="Times New Roman" w:hAnsi="Times New Roman" w:cs="Times New Roman"/>
          <w:bCs/>
          <w:sz w:val="28"/>
          <w:szCs w:val="28"/>
        </w:rPr>
        <w:t>д</w:t>
      </w:r>
      <w:r w:rsidR="00DF19AD" w:rsidRPr="004C40EF">
        <w:rPr>
          <w:rFonts w:ascii="Times New Roman" w:hAnsi="Times New Roman" w:cs="Times New Roman"/>
          <w:bCs/>
          <w:sz w:val="28"/>
          <w:szCs w:val="28"/>
        </w:rPr>
        <w:t xml:space="preserve">рева жизни имело силу охранять человека от болезни и </w:t>
      </w:r>
      <w:r w:rsidR="00D7757B">
        <w:rPr>
          <w:rFonts w:ascii="Times New Roman" w:hAnsi="Times New Roman" w:cs="Times New Roman"/>
          <w:bCs/>
          <w:sz w:val="28"/>
          <w:szCs w:val="28"/>
        </w:rPr>
        <w:t>…….</w:t>
      </w:r>
      <w:r w:rsidR="00DF19AD" w:rsidRPr="004C40EF">
        <w:rPr>
          <w:rFonts w:ascii="Times New Roman" w:hAnsi="Times New Roman" w:cs="Times New Roman"/>
          <w:bCs/>
          <w:sz w:val="28"/>
          <w:szCs w:val="28"/>
        </w:rPr>
        <w:t>..».</w:t>
      </w:r>
      <w:r w:rsidR="00D7757B" w:rsidRPr="00D77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57B" w:rsidRPr="004C40EF">
        <w:rPr>
          <w:rFonts w:ascii="Times New Roman" w:hAnsi="Times New Roman" w:cs="Times New Roman"/>
          <w:b/>
          <w:sz w:val="28"/>
          <w:szCs w:val="28"/>
        </w:rPr>
        <w:t>(смерти)</w:t>
      </w:r>
    </w:p>
    <w:p w14:paraId="48257032" w14:textId="3F13C3C8" w:rsidR="00CC515F" w:rsidRPr="004C40EF" w:rsidRDefault="00673DD8" w:rsidP="00CC515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C515F" w:rsidRPr="004C40EF">
        <w:rPr>
          <w:rFonts w:ascii="Times New Roman" w:hAnsi="Times New Roman" w:cs="Times New Roman"/>
          <w:bCs/>
          <w:sz w:val="28"/>
          <w:szCs w:val="28"/>
        </w:rPr>
        <w:t>.</w:t>
      </w:r>
      <w:r w:rsidR="00F3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57B">
        <w:rPr>
          <w:rFonts w:ascii="Times New Roman" w:hAnsi="Times New Roman" w:cs="Times New Roman"/>
          <w:bCs/>
          <w:sz w:val="28"/>
          <w:szCs w:val="28"/>
        </w:rPr>
        <w:t>«</w:t>
      </w:r>
      <w:r w:rsidR="00CC515F" w:rsidRPr="004C40EF">
        <w:rPr>
          <w:rFonts w:ascii="Times New Roman" w:hAnsi="Times New Roman" w:cs="Times New Roman"/>
          <w:bCs/>
          <w:sz w:val="28"/>
          <w:szCs w:val="28"/>
        </w:rPr>
        <w:t xml:space="preserve">Прежде чем Господь наказал людей за непослушание, Он пообещал им послать </w:t>
      </w:r>
      <w:r w:rsidR="00CC515F" w:rsidRPr="004A48BC">
        <w:rPr>
          <w:rFonts w:ascii="Times New Roman" w:hAnsi="Times New Roman" w:cs="Times New Roman"/>
          <w:sz w:val="28"/>
          <w:szCs w:val="28"/>
        </w:rPr>
        <w:t>………</w:t>
      </w:r>
      <w:r w:rsidR="004A48BC" w:rsidRPr="004A48BC">
        <w:rPr>
          <w:rFonts w:ascii="Times New Roman" w:hAnsi="Times New Roman" w:cs="Times New Roman"/>
          <w:sz w:val="28"/>
          <w:szCs w:val="28"/>
        </w:rPr>
        <w:t>……….</w:t>
      </w:r>
      <w:r w:rsidR="004A48BC">
        <w:rPr>
          <w:rFonts w:ascii="Times New Roman" w:hAnsi="Times New Roman" w:cs="Times New Roman"/>
          <w:sz w:val="28"/>
          <w:szCs w:val="28"/>
        </w:rPr>
        <w:t xml:space="preserve"> </w:t>
      </w:r>
      <w:r w:rsidR="00CC515F" w:rsidRPr="004A48BC">
        <w:rPr>
          <w:rFonts w:ascii="Times New Roman" w:hAnsi="Times New Roman" w:cs="Times New Roman"/>
          <w:sz w:val="28"/>
          <w:szCs w:val="28"/>
        </w:rPr>
        <w:t>,</w:t>
      </w:r>
      <w:r w:rsidR="00CC515F" w:rsidRPr="004C40EF">
        <w:rPr>
          <w:rFonts w:ascii="Times New Roman" w:hAnsi="Times New Roman" w:cs="Times New Roman"/>
          <w:bCs/>
          <w:sz w:val="28"/>
          <w:szCs w:val="28"/>
        </w:rPr>
        <w:t xml:space="preserve"> который искупит их грех и победит диавола</w:t>
      </w:r>
      <w:r w:rsidR="00D7757B">
        <w:rPr>
          <w:rFonts w:ascii="Times New Roman" w:hAnsi="Times New Roman" w:cs="Times New Roman"/>
          <w:bCs/>
          <w:sz w:val="28"/>
          <w:szCs w:val="28"/>
        </w:rPr>
        <w:t>»</w:t>
      </w:r>
      <w:r w:rsidR="00CC515F" w:rsidRPr="004C40EF">
        <w:rPr>
          <w:rFonts w:ascii="Times New Roman" w:hAnsi="Times New Roman" w:cs="Times New Roman"/>
          <w:bCs/>
          <w:sz w:val="28"/>
          <w:szCs w:val="28"/>
        </w:rPr>
        <w:t>.</w:t>
      </w:r>
      <w:r w:rsidR="004A48BC" w:rsidRPr="004A4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48BC" w:rsidRPr="004C40EF">
        <w:rPr>
          <w:rFonts w:ascii="Times New Roman" w:hAnsi="Times New Roman" w:cs="Times New Roman"/>
          <w:b/>
          <w:bCs/>
          <w:sz w:val="28"/>
          <w:szCs w:val="28"/>
        </w:rPr>
        <w:t>(Спасителя)</w:t>
      </w:r>
    </w:p>
    <w:p w14:paraId="6EB52818" w14:textId="4BA5ACC8" w:rsidR="009F3B7D" w:rsidRPr="007B0E25" w:rsidRDefault="00CC515F" w:rsidP="007B0E25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673DD8">
        <w:rPr>
          <w:rFonts w:ascii="Times New Roman" w:hAnsi="Times New Roman" w:cs="Times New Roman"/>
          <w:b/>
          <w:iCs/>
          <w:sz w:val="28"/>
          <w:szCs w:val="28"/>
        </w:rPr>
        <w:t>(Бог, помощник, ангел, общени</w:t>
      </w:r>
      <w:r w:rsidR="006C48EE" w:rsidRPr="00673DD8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73DD8">
        <w:rPr>
          <w:rFonts w:ascii="Times New Roman" w:hAnsi="Times New Roman" w:cs="Times New Roman"/>
          <w:b/>
          <w:iCs/>
          <w:sz w:val="28"/>
          <w:szCs w:val="28"/>
        </w:rPr>
        <w:t>, радость, жизнь,</w:t>
      </w:r>
      <w:r w:rsidR="004C0752" w:rsidRPr="00673DD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1069" w:rsidRPr="00673DD8">
        <w:rPr>
          <w:rFonts w:ascii="Times New Roman" w:hAnsi="Times New Roman" w:cs="Times New Roman"/>
          <w:b/>
          <w:iCs/>
          <w:sz w:val="28"/>
          <w:szCs w:val="28"/>
        </w:rPr>
        <w:t>смерть,</w:t>
      </w:r>
      <w:r w:rsidRPr="00673DD8">
        <w:rPr>
          <w:rFonts w:ascii="Times New Roman" w:hAnsi="Times New Roman" w:cs="Times New Roman"/>
          <w:b/>
          <w:iCs/>
          <w:sz w:val="28"/>
          <w:szCs w:val="28"/>
        </w:rPr>
        <w:t xml:space="preserve"> боги, друг, Спаситель)</w:t>
      </w:r>
    </w:p>
    <w:p w14:paraId="3EFE06DC" w14:textId="0F158EE7" w:rsidR="005436B5" w:rsidRPr="004C40EF" w:rsidRDefault="005436B5" w:rsidP="0054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14:paraId="325A0B3A" w14:textId="3D6621E6" w:rsidR="005436B5" w:rsidRPr="004C40EF" w:rsidRDefault="005436B5" w:rsidP="00543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4C40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Какому ветхозаветному персонажу Господь сказал слова: «что ты сделал? голос крови брата твоего вопиет ко Мне от земли»</w:t>
      </w:r>
      <w:r w:rsidR="00D775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?</w:t>
      </w:r>
      <w:r w:rsidRPr="004C40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4C40EF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(Каину)</w:t>
      </w:r>
    </w:p>
    <w:p w14:paraId="16543799" w14:textId="7A8590C9" w:rsidR="00751069" w:rsidRPr="004C40EF" w:rsidRDefault="006C48EE" w:rsidP="00751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14:paraId="3DD0AD3E" w14:textId="4A4F38A2" w:rsidR="00751069" w:rsidRPr="00363C0C" w:rsidRDefault="00751069" w:rsidP="00363C0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63C0C">
        <w:rPr>
          <w:rFonts w:ascii="Times New Roman" w:hAnsi="Times New Roman" w:cs="Times New Roman"/>
          <w:sz w:val="28"/>
          <w:szCs w:val="28"/>
        </w:rPr>
        <w:t xml:space="preserve">Как звали третьего сына Адама и Евы, которого Господь послал им в утешение вместо убитого Авеля? </w:t>
      </w:r>
      <w:r w:rsidRPr="00363C0C">
        <w:rPr>
          <w:rFonts w:ascii="Times New Roman" w:hAnsi="Times New Roman" w:cs="Times New Roman"/>
          <w:b/>
          <w:bCs/>
          <w:sz w:val="28"/>
          <w:szCs w:val="28"/>
        </w:rPr>
        <w:t>(Сиф)</w:t>
      </w:r>
    </w:p>
    <w:p w14:paraId="71FADE46" w14:textId="7997C793" w:rsidR="009478BD" w:rsidRDefault="00751069" w:rsidP="00751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14:paraId="79B997E2" w14:textId="7F461F11" w:rsidR="00F45563" w:rsidRPr="00F45563" w:rsidRDefault="00F45563" w:rsidP="00F4556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45563">
        <w:rPr>
          <w:rFonts w:ascii="Times New Roman" w:hAnsi="Times New Roman" w:cs="Times New Roman"/>
          <w:sz w:val="28"/>
          <w:szCs w:val="28"/>
        </w:rPr>
        <w:t xml:space="preserve">Ветвь какого дерева, ставшего символом мира и благополучия, принёс Ною в клюве выпущенный им голубь </w:t>
      </w:r>
      <w:r w:rsidRPr="00F45563">
        <w:rPr>
          <w:rFonts w:ascii="Times New Roman" w:hAnsi="Times New Roman" w:cs="Times New Roman"/>
          <w:b/>
          <w:bCs/>
          <w:sz w:val="28"/>
          <w:szCs w:val="28"/>
        </w:rPr>
        <w:t>(оливковую или масличную ветвь)</w:t>
      </w:r>
    </w:p>
    <w:p w14:paraId="45141AF7" w14:textId="6A13241C" w:rsidR="00F45563" w:rsidRDefault="00F45563" w:rsidP="00F4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14:paraId="43FCCBFE" w14:textId="0A611773" w:rsidR="00FB026C" w:rsidRPr="006F6C27" w:rsidRDefault="00FB026C" w:rsidP="006F6C2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6C27">
        <w:rPr>
          <w:rFonts w:ascii="Times New Roman" w:hAnsi="Times New Roman" w:cs="Times New Roman"/>
          <w:sz w:val="28"/>
          <w:szCs w:val="28"/>
        </w:rPr>
        <w:t xml:space="preserve">Закончите предложение: </w:t>
      </w:r>
      <w:r w:rsidR="00D7757B">
        <w:rPr>
          <w:rFonts w:ascii="Times New Roman" w:hAnsi="Times New Roman" w:cs="Times New Roman"/>
          <w:sz w:val="28"/>
          <w:szCs w:val="28"/>
        </w:rPr>
        <w:t>«</w:t>
      </w:r>
      <w:r w:rsidRPr="006F6C27">
        <w:rPr>
          <w:rFonts w:ascii="Times New Roman" w:hAnsi="Times New Roman" w:cs="Times New Roman"/>
          <w:sz w:val="28"/>
          <w:szCs w:val="28"/>
        </w:rPr>
        <w:t>Когда, по повелению Божию, Ной вышел из ковчега</w:t>
      </w:r>
      <w:r w:rsidR="006F6C27">
        <w:rPr>
          <w:rFonts w:ascii="Times New Roman" w:hAnsi="Times New Roman" w:cs="Times New Roman"/>
          <w:sz w:val="28"/>
          <w:szCs w:val="28"/>
        </w:rPr>
        <w:t xml:space="preserve"> </w:t>
      </w:r>
      <w:r w:rsidR="006F6C27" w:rsidRPr="006F6C27">
        <w:rPr>
          <w:rFonts w:ascii="Times New Roman" w:hAnsi="Times New Roman" w:cs="Times New Roman"/>
          <w:sz w:val="28"/>
          <w:szCs w:val="28"/>
        </w:rPr>
        <w:t>со всей своей семьёй</w:t>
      </w:r>
      <w:r w:rsidR="006F6C27">
        <w:rPr>
          <w:rFonts w:ascii="Times New Roman" w:hAnsi="Times New Roman" w:cs="Times New Roman"/>
          <w:sz w:val="28"/>
          <w:szCs w:val="28"/>
        </w:rPr>
        <w:t xml:space="preserve"> </w:t>
      </w:r>
      <w:r w:rsidR="006F6C27" w:rsidRPr="006F6C27">
        <w:rPr>
          <w:rFonts w:ascii="Times New Roman" w:hAnsi="Times New Roman" w:cs="Times New Roman"/>
          <w:sz w:val="28"/>
          <w:szCs w:val="28"/>
        </w:rPr>
        <w:t xml:space="preserve">и выпустил всех животных, он устроил </w:t>
      </w:r>
      <w:r w:rsidR="006F6C27">
        <w:rPr>
          <w:rFonts w:ascii="Times New Roman" w:hAnsi="Times New Roman" w:cs="Times New Roman"/>
          <w:sz w:val="28"/>
          <w:szCs w:val="28"/>
        </w:rPr>
        <w:t xml:space="preserve">в благодарность Богу </w:t>
      </w:r>
      <w:r w:rsidR="006F6C27" w:rsidRPr="006F6C27">
        <w:rPr>
          <w:rFonts w:ascii="Times New Roman" w:hAnsi="Times New Roman" w:cs="Times New Roman"/>
          <w:sz w:val="28"/>
          <w:szCs w:val="28"/>
        </w:rPr>
        <w:t>……………</w:t>
      </w:r>
      <w:r w:rsidR="00D7757B">
        <w:rPr>
          <w:rFonts w:ascii="Times New Roman" w:hAnsi="Times New Roman" w:cs="Times New Roman"/>
          <w:sz w:val="28"/>
          <w:szCs w:val="28"/>
        </w:rPr>
        <w:t>»</w:t>
      </w:r>
      <w:r w:rsidR="006F6C27">
        <w:rPr>
          <w:rFonts w:ascii="Times New Roman" w:hAnsi="Times New Roman" w:cs="Times New Roman"/>
          <w:sz w:val="28"/>
          <w:szCs w:val="28"/>
        </w:rPr>
        <w:t xml:space="preserve"> </w:t>
      </w:r>
      <w:r w:rsidR="006F6C27" w:rsidRPr="006F6C27">
        <w:rPr>
          <w:rFonts w:ascii="Times New Roman" w:hAnsi="Times New Roman" w:cs="Times New Roman"/>
          <w:sz w:val="28"/>
          <w:szCs w:val="28"/>
        </w:rPr>
        <w:t xml:space="preserve"> </w:t>
      </w:r>
      <w:r w:rsidR="006F6C27" w:rsidRPr="006F6C27">
        <w:rPr>
          <w:rFonts w:ascii="Times New Roman" w:hAnsi="Times New Roman" w:cs="Times New Roman"/>
          <w:b/>
          <w:bCs/>
          <w:sz w:val="28"/>
          <w:szCs w:val="28"/>
        </w:rPr>
        <w:t>(жертвенник)</w:t>
      </w:r>
    </w:p>
    <w:p w14:paraId="616DB961" w14:textId="7AE2D135" w:rsidR="00FB026C" w:rsidRPr="004C40EF" w:rsidRDefault="00FB026C" w:rsidP="00FB02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14:paraId="091A54BF" w14:textId="68BCC6F3" w:rsidR="00DA7E9E" w:rsidRPr="004C40EF" w:rsidRDefault="00167585" w:rsidP="004A6B8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 xml:space="preserve">Как называется гора, к которой, по преданию, после потопа причалил ковчег Ноя? </w:t>
      </w:r>
      <w:r w:rsidR="006C48EE" w:rsidRPr="004C40EF">
        <w:rPr>
          <w:rFonts w:ascii="Times New Roman" w:hAnsi="Times New Roman" w:cs="Times New Roman"/>
          <w:b/>
          <w:bCs/>
          <w:sz w:val="28"/>
          <w:szCs w:val="28"/>
        </w:rPr>
        <w:t>(Арарат</w:t>
      </w:r>
      <w:r w:rsidR="004A6B8F" w:rsidRPr="004C40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831FEA" w14:textId="63C77944" w:rsidR="0095192C" w:rsidRPr="004C40EF" w:rsidRDefault="0095192C" w:rsidP="00951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14:paraId="0F3304E8" w14:textId="44E0BF51" w:rsidR="005A1FE4" w:rsidRPr="004C40EF" w:rsidRDefault="00DA7E9E" w:rsidP="001C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40EF">
        <w:rPr>
          <w:rFonts w:ascii="Times New Roman" w:hAnsi="Times New Roman" w:cs="Times New Roman"/>
          <w:bCs/>
          <w:sz w:val="28"/>
          <w:szCs w:val="28"/>
        </w:rPr>
        <w:t xml:space="preserve">От имени этого </w:t>
      </w:r>
      <w:r w:rsidR="0095192C" w:rsidRPr="004C40EF">
        <w:rPr>
          <w:rFonts w:ascii="Times New Roman" w:hAnsi="Times New Roman" w:cs="Times New Roman"/>
          <w:bCs/>
          <w:sz w:val="28"/>
          <w:szCs w:val="28"/>
        </w:rPr>
        <w:t>библейского персонажа</w:t>
      </w:r>
      <w:r w:rsidRPr="004C40EF">
        <w:rPr>
          <w:rFonts w:ascii="Times New Roman" w:hAnsi="Times New Roman" w:cs="Times New Roman"/>
          <w:bCs/>
          <w:sz w:val="28"/>
          <w:szCs w:val="28"/>
        </w:rPr>
        <w:t xml:space="preserve"> стали называть поведение человека, отличающееся грубым, наглым и резким способом общения</w:t>
      </w:r>
      <w:r w:rsidR="0095192C" w:rsidRPr="004C40EF">
        <w:rPr>
          <w:rFonts w:ascii="Times New Roman" w:hAnsi="Times New Roman" w:cs="Times New Roman"/>
          <w:bCs/>
          <w:sz w:val="28"/>
          <w:szCs w:val="28"/>
        </w:rPr>
        <w:t xml:space="preserve">, с целью явной демонстрации своего превосходства, осознающим при этом свою полную безнаказанность. </w:t>
      </w:r>
      <w:r w:rsidR="005436B5" w:rsidRPr="004C40EF">
        <w:rPr>
          <w:rFonts w:ascii="Times New Roman" w:hAnsi="Times New Roman" w:cs="Times New Roman"/>
          <w:bCs/>
          <w:sz w:val="28"/>
          <w:szCs w:val="28"/>
        </w:rPr>
        <w:t>Напишите его имя.</w:t>
      </w:r>
      <w:r w:rsidR="0095192C" w:rsidRPr="004C4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92C" w:rsidRPr="004C40EF">
        <w:rPr>
          <w:rFonts w:ascii="Times New Roman" w:hAnsi="Times New Roman" w:cs="Times New Roman"/>
          <w:b/>
          <w:sz w:val="28"/>
          <w:szCs w:val="28"/>
        </w:rPr>
        <w:t>(Хам)</w:t>
      </w:r>
    </w:p>
    <w:p w14:paraId="3DE2E5C0" w14:textId="3C0F07ED" w:rsidR="000D044C" w:rsidRPr="004C40EF" w:rsidRDefault="000D044C" w:rsidP="000D044C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ВОПРОС</w:t>
      </w:r>
      <w:r w:rsidR="00FD61E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18</w:t>
      </w:r>
    </w:p>
    <w:p w14:paraId="4494BED5" w14:textId="61E60575" w:rsidR="000D044C" w:rsidRPr="004C40EF" w:rsidRDefault="000D044C" w:rsidP="000D044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Как называются народы, которые забыли истинного Бога и стали покл</w:t>
      </w:r>
      <w:r w:rsidR="00D7757B">
        <w:rPr>
          <w:rFonts w:ascii="Times New Roman" w:hAnsi="Times New Roman" w:cs="Times New Roman"/>
          <w:sz w:val="28"/>
          <w:szCs w:val="28"/>
        </w:rPr>
        <w:t>о</w:t>
      </w:r>
      <w:r w:rsidRPr="004C40EF">
        <w:rPr>
          <w:rFonts w:ascii="Times New Roman" w:hAnsi="Times New Roman" w:cs="Times New Roman"/>
          <w:sz w:val="28"/>
          <w:szCs w:val="28"/>
        </w:rPr>
        <w:t>няться идолам или кумирам и приносить им жертвы в капищах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? (язычники</w:t>
      </w:r>
      <w:r w:rsidR="009F3B7D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 xml:space="preserve"> идолопоклонники)</w:t>
      </w:r>
      <w:r w:rsidRPr="004C40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FEAE8" w14:textId="4E752253" w:rsidR="004C40EF" w:rsidRDefault="004C40EF" w:rsidP="004C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403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14:paraId="48D506D5" w14:textId="742F1B1D" w:rsidR="003F1726" w:rsidRPr="003F1726" w:rsidRDefault="003F1726" w:rsidP="003F172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944D4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Вставьте пропущенные слова в правильном падеже</w:t>
      </w:r>
      <w:r w:rsidR="00363C0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, используя подсказки</w:t>
      </w:r>
      <w:r w:rsidRPr="007944D4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.</w:t>
      </w:r>
    </w:p>
    <w:p w14:paraId="3B7CCBC5" w14:textId="706AD733" w:rsidR="006C3D98" w:rsidRPr="006C3D98" w:rsidRDefault="006C3D98" w:rsidP="006C3D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Где </w:t>
      </w:r>
      <w:r w:rsidRPr="006C3D98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4C40E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– там и Бог</w:t>
      </w:r>
      <w:r w:rsidR="00D7757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6C3D9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(любовь)</w:t>
      </w:r>
    </w:p>
    <w:p w14:paraId="71139AA6" w14:textId="38C0E6E7" w:rsidR="004C40EF" w:rsidRPr="00263403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  узнают по плодам, а человека – по делам.</w:t>
      </w:r>
      <w:r w:rsidR="009F3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3B7D" w:rsidRPr="009F3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(дерево)</w:t>
      </w:r>
    </w:p>
    <w:p w14:paraId="1820C061" w14:textId="4AA793F1" w:rsidR="004C40EF" w:rsidRPr="006C3D98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 дана на добрые дела.</w:t>
      </w:r>
      <w:r w:rsidR="006C3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3D98" w:rsidRP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(жизнь)</w:t>
      </w:r>
    </w:p>
    <w:p w14:paraId="3B80F645" w14:textId="7AF33E05" w:rsidR="004C40EF" w:rsidRPr="006C3D98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правое ____________ – стой смело.</w:t>
      </w:r>
      <w:r w:rsidR="006C3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3D98" w:rsidRP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(дело)</w:t>
      </w:r>
    </w:p>
    <w:p w14:paraId="5D749546" w14:textId="0896903C" w:rsidR="004C40EF" w:rsidRPr="00263403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 про _____________ трубит, да не всяк её любит.</w:t>
      </w:r>
      <w:r w:rsidR="006C3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3D98" w:rsidRP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(правду)</w:t>
      </w:r>
    </w:p>
    <w:p w14:paraId="5C8F80F5" w14:textId="6112CEC1" w:rsidR="004C40EF" w:rsidRPr="006C3D98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семья вместе – так и _____________ на месте.</w:t>
      </w:r>
      <w:r w:rsidR="006C3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3D98" w:rsidRP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(душа)</w:t>
      </w:r>
    </w:p>
    <w:p w14:paraId="085331BD" w14:textId="47C974EE" w:rsidR="004C40EF" w:rsidRPr="006C3D98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Землю солнце красит, а человека  __________________</w:t>
      </w:r>
      <w:r w:rsidR="006C3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3D98" w:rsidRP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(труд)</w:t>
      </w:r>
    </w:p>
    <w:p w14:paraId="7AA7E75D" w14:textId="28E32BB7" w:rsidR="004C40EF" w:rsidRPr="006C3D98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 тому, кто _________________ не делает никому.</w:t>
      </w:r>
      <w:r w:rsidR="006C3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3D98" w:rsidRP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(добра)</w:t>
      </w:r>
    </w:p>
    <w:p w14:paraId="3A8494F1" w14:textId="0DA9B37A" w:rsidR="009F3B7D" w:rsidRPr="006C3D98" w:rsidRDefault="009F3B7D" w:rsidP="006C3D98">
      <w:pPr>
        <w:pStyle w:val="a3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C40E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Нищему подать – лишний </w:t>
      </w:r>
      <w:r w:rsidR="006C3D98" w:rsidRPr="006C3D98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</w:t>
      </w:r>
      <w:r w:rsidRPr="004C40E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с души снять</w:t>
      </w:r>
      <w:r w:rsidR="00D7757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.</w:t>
      </w:r>
      <w:r w:rsidRPr="004C40E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6C3D98" w:rsidRPr="006C3D98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(грех)</w:t>
      </w:r>
    </w:p>
    <w:p w14:paraId="1663D479" w14:textId="66A52CE2" w:rsidR="004C40EF" w:rsidRPr="009F3B7D" w:rsidRDefault="004C40EF" w:rsidP="004C4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Подсказки: труд, дерево, дело, душа,</w:t>
      </w:r>
      <w:r w:rsid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любовь,</w:t>
      </w:r>
      <w:r w:rsidRPr="009F3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жизнь, добр</w:t>
      </w:r>
      <w:r w:rsidR="003F17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9F3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6C3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грех, </w:t>
      </w:r>
      <w:r w:rsidRPr="009F3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правд</w:t>
      </w:r>
      <w:r w:rsidR="003F17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9F3B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16C01133" w14:textId="682195FD" w:rsidR="00B103D9" w:rsidRPr="00175B47" w:rsidRDefault="006C3D98" w:rsidP="00175B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B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FD61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</w:p>
    <w:p w14:paraId="76ED05E9" w14:textId="7EE80DB9" w:rsidR="002C14B0" w:rsidRPr="002F7495" w:rsidRDefault="00FB1191" w:rsidP="002F74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5B47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  <w:r w:rsidR="00D7757B">
        <w:rPr>
          <w:rFonts w:ascii="Times New Roman" w:hAnsi="Times New Roman" w:cs="Times New Roman"/>
          <w:sz w:val="28"/>
          <w:szCs w:val="28"/>
        </w:rPr>
        <w:t>«</w:t>
      </w:r>
      <w:r w:rsidRPr="00175B47">
        <w:rPr>
          <w:rFonts w:ascii="Times New Roman" w:hAnsi="Times New Roman" w:cs="Times New Roman"/>
          <w:sz w:val="28"/>
          <w:szCs w:val="28"/>
        </w:rPr>
        <w:t xml:space="preserve">Родители Девы Марии </w:t>
      </w:r>
      <w:r w:rsidRPr="00175B47">
        <w:rPr>
          <w:rFonts w:ascii="Times New Roman" w:hAnsi="Times New Roman" w:cs="Times New Roman"/>
          <w:bCs/>
          <w:sz w:val="28"/>
          <w:szCs w:val="28"/>
        </w:rPr>
        <w:t xml:space="preserve">Иоаким и Анна, </w:t>
      </w:r>
      <w:r w:rsidRPr="00175B47">
        <w:rPr>
          <w:rFonts w:ascii="Times New Roman" w:hAnsi="Times New Roman" w:cs="Times New Roman"/>
          <w:sz w:val="28"/>
          <w:szCs w:val="28"/>
        </w:rPr>
        <w:t>происходящие из рода царя …</w:t>
      </w:r>
      <w:r w:rsidR="00175B47" w:rsidRPr="00175B47">
        <w:rPr>
          <w:rFonts w:ascii="Times New Roman" w:hAnsi="Times New Roman" w:cs="Times New Roman"/>
          <w:sz w:val="28"/>
          <w:szCs w:val="28"/>
        </w:rPr>
        <w:t>………………..</w:t>
      </w:r>
      <w:r w:rsidRPr="00175B47">
        <w:rPr>
          <w:rFonts w:ascii="Times New Roman" w:hAnsi="Times New Roman" w:cs="Times New Roman"/>
          <w:sz w:val="28"/>
          <w:szCs w:val="28"/>
        </w:rPr>
        <w:t>.</w:t>
      </w:r>
      <w:r w:rsidRPr="00175B47">
        <w:rPr>
          <w:rFonts w:ascii="Times New Roman" w:hAnsi="Times New Roman" w:cs="Times New Roman"/>
          <w:bCs/>
          <w:sz w:val="28"/>
          <w:szCs w:val="28"/>
        </w:rPr>
        <w:t>,</w:t>
      </w:r>
      <w:r w:rsidRPr="00175B47">
        <w:rPr>
          <w:rFonts w:ascii="Times New Roman" w:hAnsi="Times New Roman" w:cs="Times New Roman"/>
          <w:sz w:val="28"/>
          <w:szCs w:val="28"/>
        </w:rPr>
        <w:t xml:space="preserve"> жили в городе Назарете</w:t>
      </w:r>
      <w:r w:rsidR="00D7757B">
        <w:rPr>
          <w:rFonts w:ascii="Times New Roman" w:hAnsi="Times New Roman" w:cs="Times New Roman"/>
          <w:sz w:val="28"/>
          <w:szCs w:val="28"/>
        </w:rPr>
        <w:t>».</w:t>
      </w:r>
      <w:r w:rsidR="00175B47" w:rsidRPr="00175B47">
        <w:rPr>
          <w:rFonts w:ascii="Times New Roman" w:hAnsi="Times New Roman" w:cs="Times New Roman"/>
          <w:sz w:val="28"/>
          <w:szCs w:val="28"/>
        </w:rPr>
        <w:t xml:space="preserve"> </w:t>
      </w:r>
      <w:r w:rsidR="00175B47" w:rsidRPr="00175B47">
        <w:rPr>
          <w:rFonts w:ascii="Times New Roman" w:hAnsi="Times New Roman" w:cs="Times New Roman"/>
          <w:b/>
          <w:sz w:val="28"/>
          <w:szCs w:val="28"/>
        </w:rPr>
        <w:t>(Давида)</w:t>
      </w:r>
    </w:p>
    <w:p w14:paraId="2C4FB14B" w14:textId="77777777" w:rsidR="002C14B0" w:rsidRDefault="002C14B0" w:rsidP="00175B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30DF9C3" w14:textId="5B5222EB" w:rsidR="00FB1191" w:rsidRPr="00175B47" w:rsidRDefault="00FB1191" w:rsidP="00175B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B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="00FD61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21</w:t>
      </w:r>
    </w:p>
    <w:p w14:paraId="5A338248" w14:textId="77777777" w:rsidR="00FB1191" w:rsidRPr="00175B47" w:rsidRDefault="00FB1191" w:rsidP="00175B4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B47">
        <w:rPr>
          <w:rFonts w:ascii="Times New Roman" w:hAnsi="Times New Roman" w:cs="Times New Roman"/>
          <w:sz w:val="28"/>
          <w:szCs w:val="28"/>
        </w:rPr>
        <w:t xml:space="preserve">В какой православный праздник поётся это краткое церковное песнопение: </w:t>
      </w:r>
    </w:p>
    <w:p w14:paraId="0519F933" w14:textId="77777777" w:rsidR="00FB1191" w:rsidRPr="004C40EF" w:rsidRDefault="00FB1191" w:rsidP="00FB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«Чистейший храм Спасителя, многоценный чертог и Дева, священное сокровище славы Божией, ныне вводится в дом Господень, совводя с Собою благодать Божественного Духа; Ее воспевают Ангелы Божии: «Она – жилище небесное»»?</w:t>
      </w:r>
    </w:p>
    <w:p w14:paraId="5079C25D" w14:textId="27637B07" w:rsidR="00FB1191" w:rsidRDefault="00FB1191" w:rsidP="00FB119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(Введение во храм Пресвятой Богородицы)</w:t>
      </w:r>
    </w:p>
    <w:p w14:paraId="2E738918" w14:textId="77777777" w:rsidR="002F7495" w:rsidRPr="004C40EF" w:rsidRDefault="002F7495" w:rsidP="00FB119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224366" w14:textId="3060FB29" w:rsidR="00FB1191" w:rsidRPr="004C40EF" w:rsidRDefault="00FB1191" w:rsidP="00FB119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</w:t>
      </w:r>
      <w:r w:rsidR="00F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</w:t>
      </w:r>
    </w:p>
    <w:p w14:paraId="403587D4" w14:textId="3A06B10C" w:rsidR="00FB1191" w:rsidRPr="004C40EF" w:rsidRDefault="00FB1191" w:rsidP="00FB1191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4C40E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Кто и при каких обстоятельствах произносит в Евангелии следующие слова: </w:t>
      </w:r>
      <w:r w:rsidR="0042451A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</w:t>
      </w:r>
      <w:r w:rsidRPr="004C40E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Я раба Господня, да будет мне по слову твоему»</w:t>
      </w:r>
      <w:r w:rsidR="00E51E6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?</w:t>
      </w:r>
      <w:r w:rsidRPr="004C40E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0A89D1D" w14:textId="3F9FC619" w:rsidR="00FB1191" w:rsidRPr="004C40EF" w:rsidRDefault="00FB1191" w:rsidP="00FB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(Так ответила Дева Мария</w:t>
      </w:r>
      <w:r w:rsidRPr="004C4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архангелу Гавриилу, когда он явился Ей и возвестил о грядущем рождении Спасителя мира – Иисуса Христа)</w:t>
      </w:r>
    </w:p>
    <w:p w14:paraId="3FA05E37" w14:textId="47EE6A3E" w:rsidR="00FB1191" w:rsidRPr="004C40EF" w:rsidRDefault="00FB1191" w:rsidP="00FB119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99720773"/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bookmarkEnd w:id="1"/>
      <w:r w:rsidR="00F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14:paraId="429D718F" w14:textId="29F3D55D" w:rsidR="004B23BA" w:rsidRPr="004C40EF" w:rsidRDefault="004B23BA" w:rsidP="004B2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 xml:space="preserve">О ком в Евангелии говорится такими словами: «будет велик пред Господом», «не будет пить вина и сикера», «Духа </w:t>
      </w:r>
      <w:r w:rsidR="00A53ECA">
        <w:rPr>
          <w:rFonts w:ascii="Times New Roman" w:hAnsi="Times New Roman" w:cs="Times New Roman"/>
          <w:sz w:val="28"/>
          <w:szCs w:val="28"/>
        </w:rPr>
        <w:t>С</w:t>
      </w:r>
      <w:r w:rsidRPr="004C40EF">
        <w:rPr>
          <w:rFonts w:ascii="Times New Roman" w:hAnsi="Times New Roman" w:cs="Times New Roman"/>
          <w:sz w:val="28"/>
          <w:szCs w:val="28"/>
        </w:rPr>
        <w:t>вятого исполнится ещё от чрева матери своей; и многих из сынов Израилевых обратит к Господу Богу их»</w:t>
      </w:r>
      <w:r w:rsidR="00E51E6F">
        <w:rPr>
          <w:rFonts w:ascii="Times New Roman" w:hAnsi="Times New Roman" w:cs="Times New Roman"/>
          <w:sz w:val="28"/>
          <w:szCs w:val="28"/>
        </w:rPr>
        <w:t>?</w:t>
      </w:r>
      <w:r w:rsidRPr="004C40EF">
        <w:rPr>
          <w:rFonts w:ascii="Times New Roman" w:hAnsi="Times New Roman" w:cs="Times New Roman"/>
          <w:sz w:val="28"/>
          <w:szCs w:val="28"/>
        </w:rPr>
        <w:t xml:space="preserve"> 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51E6F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Иоанн</w:t>
      </w:r>
      <w:r w:rsidR="00E51E6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 xml:space="preserve"> Предтеч</w:t>
      </w:r>
      <w:r w:rsidR="00E51E6F">
        <w:rPr>
          <w:rFonts w:ascii="Times New Roman" w:hAnsi="Times New Roman" w:cs="Times New Roman"/>
          <w:b/>
          <w:bCs/>
          <w:sz w:val="28"/>
          <w:szCs w:val="28"/>
        </w:rPr>
        <w:t>е; об Иоанне Крестителе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0FF6269" w14:textId="7F4713AE" w:rsidR="00FB1191" w:rsidRPr="004C40EF" w:rsidRDefault="00FB1191" w:rsidP="00FB1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FD61E0">
        <w:rPr>
          <w:rFonts w:ascii="Times New Roman" w:hAnsi="Times New Roman" w:cs="Times New Roman"/>
          <w:b/>
          <w:sz w:val="28"/>
          <w:szCs w:val="28"/>
        </w:rPr>
        <w:t>24</w:t>
      </w:r>
    </w:p>
    <w:p w14:paraId="306F12C3" w14:textId="77777777" w:rsidR="00FB1191" w:rsidRPr="004C40EF" w:rsidRDefault="00FB1191" w:rsidP="00FB1191">
      <w:pPr>
        <w:spacing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C4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Кому принадлежат эти слова: «Отныне будут ублажать Меня все роды; что сотворил Мне величие Сильный, и свято имя Его; и милость Его в роды родов к боящимся Его». 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(Пресвятой Богородице)</w:t>
      </w:r>
    </w:p>
    <w:p w14:paraId="302F9AA8" w14:textId="33B2B8B2" w:rsidR="00FB1191" w:rsidRPr="004C40EF" w:rsidRDefault="00FB1191" w:rsidP="00FB119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F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</w:t>
      </w:r>
    </w:p>
    <w:p w14:paraId="7C47DC71" w14:textId="33F364D5" w:rsidR="00FB1191" w:rsidRPr="004C40EF" w:rsidRDefault="00FB1191" w:rsidP="00FB11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40EF">
        <w:rPr>
          <w:rFonts w:ascii="Times New Roman" w:hAnsi="Times New Roman" w:cs="Times New Roman"/>
          <w:bCs/>
          <w:sz w:val="28"/>
          <w:szCs w:val="28"/>
        </w:rPr>
        <w:t>Вставьте три пропущенных слова в стихотворение А.</w:t>
      </w:r>
      <w:r w:rsidR="00FB0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40EF">
        <w:rPr>
          <w:rFonts w:ascii="Times New Roman" w:hAnsi="Times New Roman" w:cs="Times New Roman"/>
          <w:bCs/>
          <w:sz w:val="28"/>
          <w:szCs w:val="28"/>
        </w:rPr>
        <w:t>Фета</w:t>
      </w:r>
      <w:r w:rsidR="000D7E11">
        <w:rPr>
          <w:rFonts w:ascii="Times New Roman" w:hAnsi="Times New Roman" w:cs="Times New Roman"/>
          <w:bCs/>
          <w:sz w:val="28"/>
          <w:szCs w:val="28"/>
        </w:rPr>
        <w:t>:</w:t>
      </w:r>
      <w:r w:rsidRPr="004C40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228"/>
      </w:tblGrid>
      <w:tr w:rsidR="00FB1191" w:rsidRPr="004C40EF" w14:paraId="1145BAD5" w14:textId="77777777" w:rsidTr="0087417F">
        <w:tc>
          <w:tcPr>
            <w:tcW w:w="5375" w:type="dxa"/>
          </w:tcPr>
          <w:p w14:paraId="4BF91E5A" w14:textId="77777777" w:rsidR="00E51E6F" w:rsidRDefault="00FB1191" w:rsidP="00FB1191">
            <w:pPr>
              <w:spacing w:after="0" w:line="240" w:lineRule="auto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Ночь тиха. По тверди зыбкой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Звезды южные дрожат;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Очи матери с улыбкой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 xml:space="preserve">В ясли тихие глядят. </w:t>
            </w:r>
          </w:p>
          <w:p w14:paraId="77B8771A" w14:textId="77777777" w:rsidR="00E51E6F" w:rsidRDefault="00FB1191" w:rsidP="00FB1191">
            <w:pPr>
              <w:spacing w:after="0" w:line="240" w:lineRule="auto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Ни ушей, ни взоров лишних.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Вот пропели петухи,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И за ангелами в вышних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Славят бога пастухи.</w:t>
            </w:r>
            <w:r w:rsidR="00E51E6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</w:p>
          <w:p w14:paraId="6BE0C586" w14:textId="690ECC17" w:rsidR="00FB1191" w:rsidRPr="004C40EF" w:rsidRDefault="00FB1191" w:rsidP="00FB11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Ясли тихо светят взору,</w:t>
            </w:r>
          </w:p>
        </w:tc>
        <w:tc>
          <w:tcPr>
            <w:tcW w:w="5228" w:type="dxa"/>
          </w:tcPr>
          <w:p w14:paraId="6A959672" w14:textId="77777777" w:rsidR="00E51E6F" w:rsidRDefault="00FB1191" w:rsidP="00FB1191">
            <w:pPr>
              <w:spacing w:after="0" w:line="240" w:lineRule="auto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Озарен Марии лик</w:t>
            </w:r>
            <w:r w:rsidR="000D7E11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.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Звездный хор к иному хору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 xml:space="preserve">Слухом трепетным приник. </w:t>
            </w:r>
          </w:p>
          <w:p w14:paraId="23A35BCE" w14:textId="7ABE1E19" w:rsidR="00A53ECA" w:rsidRDefault="00FB1191" w:rsidP="00FB1191">
            <w:pPr>
              <w:spacing w:after="0" w:line="240" w:lineRule="auto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И над Ним горит высоко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Та звезда далеких стран:</w:t>
            </w:r>
            <w:r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  <w:t>С ней несут цари востока</w:t>
            </w:r>
          </w:p>
          <w:p w14:paraId="170DB355" w14:textId="77777777" w:rsidR="00673DD8" w:rsidRDefault="00A53ECA" w:rsidP="00FB1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……………., ……………….. и …………..</w:t>
            </w:r>
            <w:r w:rsidR="00FB1191" w:rsidRPr="004C40EF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br/>
            </w:r>
            <w:r w:rsidR="000D7E11"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  <w:t>(з</w:t>
            </w:r>
            <w:r w:rsidR="00FB1191" w:rsidRPr="004C40EF"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  <w:t>лато, смирну и ливан</w:t>
            </w:r>
            <w:r w:rsidR="00673DD8"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; </w:t>
            </w:r>
          </w:p>
          <w:p w14:paraId="79FD9B8F" w14:textId="04BD77D6" w:rsidR="00FB1191" w:rsidRPr="002D6722" w:rsidRDefault="00673DD8" w:rsidP="00FB1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  <w:t>золото, смирну, ладан</w:t>
            </w:r>
            <w:r w:rsidR="000D7E11">
              <w:rPr>
                <w:rFonts w:ascii="Times New Roman" w:hAnsi="Times New Roman" w:cs="Times New Roman"/>
                <w:b/>
                <w:bCs/>
                <w:color w:val="3C3C3C"/>
                <w:sz w:val="28"/>
                <w:szCs w:val="28"/>
              </w:rPr>
              <w:t>)</w:t>
            </w:r>
          </w:p>
        </w:tc>
      </w:tr>
    </w:tbl>
    <w:p w14:paraId="3B1D36D9" w14:textId="4CFCB06E" w:rsidR="00FB1191" w:rsidRPr="004C40EF" w:rsidRDefault="00FB1191" w:rsidP="00FB1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26</w:t>
      </w:r>
    </w:p>
    <w:p w14:paraId="6ACE08E2" w14:textId="77777777" w:rsidR="00FB1191" w:rsidRPr="004C40EF" w:rsidRDefault="00FB1191" w:rsidP="00FB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Кто первым из людей назвал Деву Марию Матерью Господа?</w:t>
      </w:r>
    </w:p>
    <w:p w14:paraId="64F49FC0" w14:textId="33CF8A2F" w:rsidR="002B6887" w:rsidRPr="002B6887" w:rsidRDefault="000D7E11" w:rsidP="002B6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B1191" w:rsidRPr="004C40EF">
        <w:rPr>
          <w:rFonts w:ascii="Times New Roman" w:hAnsi="Times New Roman" w:cs="Times New Roman"/>
          <w:b/>
          <w:sz w:val="28"/>
          <w:szCs w:val="28"/>
        </w:rPr>
        <w:t>) праведная Елисавета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191" w:rsidRPr="004C40EF">
        <w:rPr>
          <w:rFonts w:ascii="Times New Roman" w:hAnsi="Times New Roman" w:cs="Times New Roman"/>
          <w:sz w:val="28"/>
          <w:szCs w:val="28"/>
        </w:rPr>
        <w:t xml:space="preserve"> </w:t>
      </w:r>
      <w:r w:rsidR="000B6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B1191" w:rsidRPr="004C40EF">
        <w:rPr>
          <w:rFonts w:ascii="Times New Roman" w:hAnsi="Times New Roman" w:cs="Times New Roman"/>
          <w:sz w:val="28"/>
          <w:szCs w:val="28"/>
        </w:rPr>
        <w:t xml:space="preserve">) старец Симеон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1191" w:rsidRPr="004C40EF">
        <w:rPr>
          <w:rFonts w:ascii="Times New Roman" w:hAnsi="Times New Roman" w:cs="Times New Roman"/>
          <w:sz w:val="28"/>
          <w:szCs w:val="28"/>
        </w:rPr>
        <w:t>) архангел Гавриил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191" w:rsidRPr="004C40EF">
        <w:rPr>
          <w:rFonts w:ascii="Times New Roman" w:hAnsi="Times New Roman" w:cs="Times New Roman"/>
          <w:sz w:val="28"/>
          <w:szCs w:val="28"/>
        </w:rPr>
        <w:t xml:space="preserve"> </w:t>
      </w:r>
      <w:r w:rsidR="00FB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B1191" w:rsidRPr="004C40EF">
        <w:rPr>
          <w:rFonts w:ascii="Times New Roman" w:hAnsi="Times New Roman" w:cs="Times New Roman"/>
          <w:sz w:val="28"/>
          <w:szCs w:val="28"/>
        </w:rPr>
        <w:t>) пастухи.</w:t>
      </w:r>
    </w:p>
    <w:p w14:paraId="655B3606" w14:textId="2C1D6F31" w:rsidR="00FB1191" w:rsidRPr="004C40EF" w:rsidRDefault="00FB1191" w:rsidP="00FB119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F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</w:t>
      </w:r>
      <w:r w:rsidRPr="004C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7348414" w14:textId="72BD2F9E" w:rsidR="00FB1191" w:rsidRPr="00E51E6F" w:rsidRDefault="00FB1191" w:rsidP="00E51E6F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51E6F">
        <w:rPr>
          <w:rFonts w:ascii="Times New Roman" w:hAnsi="Times New Roman" w:cs="Times New Roman"/>
          <w:sz w:val="28"/>
          <w:szCs w:val="28"/>
          <w:lang w:eastAsia="ru-RU"/>
        </w:rPr>
        <w:t xml:space="preserve">Как называются дни от </w:t>
      </w:r>
      <w:r w:rsidR="00E51E6F" w:rsidRPr="00E51E6F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праздника </w:t>
      </w:r>
      <w:r w:rsidRPr="00E51E6F">
        <w:rPr>
          <w:rFonts w:ascii="Times New Roman" w:hAnsi="Times New Roman" w:cs="Times New Roman"/>
          <w:sz w:val="28"/>
          <w:szCs w:val="28"/>
          <w:lang w:eastAsia="ru-RU"/>
        </w:rPr>
        <w:t>Рождества</w:t>
      </w:r>
      <w:r w:rsidR="00E51E6F" w:rsidRPr="00E51E6F">
        <w:rPr>
          <w:rFonts w:ascii="Times New Roman" w:hAnsi="Times New Roman" w:cs="Times New Roman"/>
          <w:sz w:val="28"/>
          <w:szCs w:val="28"/>
          <w:lang w:eastAsia="ru-RU"/>
        </w:rPr>
        <w:t xml:space="preserve"> Христова</w:t>
      </w:r>
      <w:r w:rsidRPr="00E51E6F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E51E6F" w:rsidRPr="00E51E6F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праздника </w:t>
      </w:r>
      <w:r w:rsidRPr="00E51E6F">
        <w:rPr>
          <w:rFonts w:ascii="Times New Roman" w:hAnsi="Times New Roman" w:cs="Times New Roman"/>
          <w:sz w:val="28"/>
          <w:szCs w:val="28"/>
          <w:lang w:eastAsia="ru-RU"/>
        </w:rPr>
        <w:t xml:space="preserve">Крещения Господня?  </w:t>
      </w:r>
      <w:r w:rsidRPr="00E51E6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7417F" w:rsidRPr="00E51E6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</w:t>
      </w:r>
      <w:r w:rsidRPr="00E51E6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вятки)</w:t>
      </w:r>
    </w:p>
    <w:p w14:paraId="593AE071" w14:textId="48F75160" w:rsidR="00FB1191" w:rsidRPr="004C40EF" w:rsidRDefault="00FB1191" w:rsidP="002D6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0EF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bCs/>
          <w:sz w:val="28"/>
          <w:szCs w:val="28"/>
        </w:rPr>
        <w:t xml:space="preserve"> 28</w:t>
      </w:r>
    </w:p>
    <w:p w14:paraId="0BCE1084" w14:textId="7BC35198" w:rsidR="00FB1191" w:rsidRPr="000B6F44" w:rsidRDefault="00FB1191" w:rsidP="00FB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 xml:space="preserve">Сколько лучей, по русскому обычаю, традиционно изображают у Вифлеемской звезды? </w:t>
      </w:r>
      <w:r w:rsidR="000B6F44">
        <w:rPr>
          <w:rFonts w:ascii="Times New Roman" w:hAnsi="Times New Roman" w:cs="Times New Roman"/>
          <w:sz w:val="28"/>
          <w:szCs w:val="28"/>
        </w:rPr>
        <w:t xml:space="preserve">   а</w:t>
      </w:r>
      <w:r w:rsidRPr="004C40EF">
        <w:rPr>
          <w:rFonts w:ascii="Times New Roman" w:hAnsi="Times New Roman" w:cs="Times New Roman"/>
          <w:sz w:val="28"/>
          <w:szCs w:val="28"/>
        </w:rPr>
        <w:t xml:space="preserve">) 5    </w:t>
      </w:r>
      <w:r w:rsidR="000B6F44">
        <w:rPr>
          <w:rFonts w:ascii="Times New Roman" w:hAnsi="Times New Roman" w:cs="Times New Roman"/>
          <w:sz w:val="28"/>
          <w:szCs w:val="28"/>
        </w:rPr>
        <w:t>б</w:t>
      </w:r>
      <w:r w:rsidRPr="004C40EF">
        <w:rPr>
          <w:rFonts w:ascii="Times New Roman" w:hAnsi="Times New Roman" w:cs="Times New Roman"/>
          <w:sz w:val="28"/>
          <w:szCs w:val="28"/>
        </w:rPr>
        <w:t xml:space="preserve">) 6       </w:t>
      </w:r>
      <w:r w:rsidR="000B6F44">
        <w:rPr>
          <w:rFonts w:ascii="Times New Roman" w:hAnsi="Times New Roman" w:cs="Times New Roman"/>
          <w:sz w:val="28"/>
          <w:szCs w:val="28"/>
        </w:rPr>
        <w:t>в</w:t>
      </w:r>
      <w:r w:rsidRPr="004C40EF">
        <w:rPr>
          <w:rFonts w:ascii="Times New Roman" w:hAnsi="Times New Roman" w:cs="Times New Roman"/>
          <w:sz w:val="28"/>
          <w:szCs w:val="28"/>
        </w:rPr>
        <w:t xml:space="preserve">) 7       </w:t>
      </w:r>
      <w:r w:rsidR="000B6F44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4C40EF">
        <w:rPr>
          <w:rFonts w:ascii="Times New Roman" w:hAnsi="Times New Roman" w:cs="Times New Roman"/>
          <w:b/>
          <w:bCs/>
          <w:sz w:val="28"/>
          <w:szCs w:val="28"/>
        </w:rPr>
        <w:t>) 8.</w:t>
      </w:r>
    </w:p>
    <w:p w14:paraId="7B5C43EF" w14:textId="3F380077" w:rsidR="00FB1191" w:rsidRPr="004C40EF" w:rsidRDefault="00FB1191" w:rsidP="000B6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14:paraId="4B499BB6" w14:textId="591BEB19" w:rsidR="002D6722" w:rsidRPr="00C326C7" w:rsidRDefault="00FB1191" w:rsidP="00C326C7">
      <w:pPr>
        <w:spacing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</w:t>
      </w:r>
      <w:r w:rsidR="00E51E6F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белорусский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6F4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>ождественский кукольный театр</w:t>
      </w:r>
      <w:r w:rsidR="00E51E6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0B6F4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атлейка)</w:t>
      </w:r>
    </w:p>
    <w:p w14:paraId="2E8C9F53" w14:textId="4A7EFCE2" w:rsidR="00FB1191" w:rsidRPr="004C40EF" w:rsidRDefault="00FB1191" w:rsidP="000B6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Pr="004C40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A071F6" w14:textId="215F377C" w:rsidR="002D6722" w:rsidRPr="002F7495" w:rsidRDefault="00FB1191" w:rsidP="002F7495">
      <w:pPr>
        <w:spacing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Что, согласно закону Моисея, должны были </w:t>
      </w:r>
      <w:r w:rsidR="00E51E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делать еврейские родители на сороковой день после рождения </w:t>
      </w:r>
      <w:r w:rsidR="00E51E6F">
        <w:rPr>
          <w:rFonts w:ascii="Times New Roman" w:hAnsi="Times New Roman" w:cs="Times New Roman"/>
          <w:color w:val="000000" w:themeColor="text1"/>
          <w:sz w:val="28"/>
          <w:szCs w:val="28"/>
        </w:rPr>
        <w:t>первого сына</w:t>
      </w:r>
      <w:r w:rsidRPr="00FB0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Pr="00FB02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(прин</w:t>
      </w:r>
      <w:r w:rsidR="00E51E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ести  в храм</w:t>
      </w:r>
      <w:r w:rsidR="00363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 </w:t>
      </w:r>
      <w:r w:rsidR="007D24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посвя</w:t>
      </w:r>
      <w:r w:rsidR="00363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щения</w:t>
      </w:r>
      <w:r w:rsidR="007D24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его Богу</w:t>
      </w:r>
      <w:r w:rsidR="00363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</w:t>
      </w:r>
      <w:r w:rsidR="007D24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принес</w:t>
      </w:r>
      <w:r w:rsidR="00363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ения</w:t>
      </w:r>
      <w:r w:rsidR="007D24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жертв</w:t>
      </w:r>
      <w:r w:rsidR="00363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363C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(принести в храм; посвятить Богу; принести за него жертву)</w:t>
      </w:r>
    </w:p>
    <w:p w14:paraId="337FD863" w14:textId="691D934E" w:rsidR="00FB1191" w:rsidRPr="004C40EF" w:rsidRDefault="00FB1191" w:rsidP="00FB1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Pr="004C40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9D0F9A" w14:textId="669F8307" w:rsidR="00FB1191" w:rsidRPr="004C40EF" w:rsidRDefault="00FB1191" w:rsidP="00FB1191">
      <w:pPr>
        <w:spacing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праздник </w:t>
      </w:r>
      <w:r w:rsidR="007D245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православной церкви </w:t>
      </w:r>
      <w:r w:rsidR="007D24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д</w:t>
      </w:r>
      <w:r w:rsidR="007D2455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Pr="004C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Рождества Христова? 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(Сретение</w:t>
      </w:r>
      <w:r w:rsidR="001044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Господне</w:t>
      </w:r>
      <w:r w:rsidRPr="004C40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66C6549" w14:textId="0F272346" w:rsidR="00FB1191" w:rsidRPr="004C40EF" w:rsidRDefault="00FB1191" w:rsidP="00FB1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61E0">
        <w:rPr>
          <w:rFonts w:ascii="Times New Roman" w:hAnsi="Times New Roman" w:cs="Times New Roman"/>
          <w:b/>
          <w:sz w:val="28"/>
          <w:szCs w:val="28"/>
        </w:rPr>
        <w:t xml:space="preserve"> 32</w:t>
      </w:r>
      <w:r w:rsidRPr="004C40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914B2" w14:textId="1CEDC84C" w:rsidR="007E51D3" w:rsidRPr="004C40EF" w:rsidRDefault="00FB1191" w:rsidP="00577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Cs/>
          <w:sz w:val="28"/>
          <w:szCs w:val="28"/>
        </w:rPr>
        <w:t>Как звали пророчицу, встретившую Младенца Христа в Иерусалимском храме</w:t>
      </w:r>
      <w:r w:rsidR="00B9322E">
        <w:rPr>
          <w:rFonts w:ascii="Times New Roman" w:hAnsi="Times New Roman" w:cs="Times New Roman"/>
          <w:bCs/>
          <w:sz w:val="28"/>
          <w:szCs w:val="28"/>
        </w:rPr>
        <w:t>?</w:t>
      </w:r>
      <w:r w:rsidRPr="004C40EF">
        <w:rPr>
          <w:rFonts w:ascii="Times New Roman" w:hAnsi="Times New Roman" w:cs="Times New Roman"/>
          <w:b/>
          <w:sz w:val="28"/>
          <w:szCs w:val="28"/>
        </w:rPr>
        <w:t xml:space="preserve"> (Анна)</w:t>
      </w:r>
    </w:p>
    <w:p w14:paraId="0D9A63C6" w14:textId="77777777" w:rsidR="00417BE0" w:rsidRDefault="00B9322E" w:rsidP="00E16008">
      <w:pPr>
        <w:pStyle w:val="a3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                  </w:t>
      </w:r>
    </w:p>
    <w:p w14:paraId="2F1522A4" w14:textId="76F24AB7" w:rsidR="00B9322E" w:rsidRPr="00417BE0" w:rsidRDefault="00B9322E" w:rsidP="00417BE0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26340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lastRenderedPageBreak/>
        <w:t>Задания по житию святой преподобной Евфросинии Полоцкой</w:t>
      </w:r>
    </w:p>
    <w:p w14:paraId="5768B54D" w14:textId="3FA6DA88" w:rsidR="00E16008" w:rsidRPr="004C40EF" w:rsidRDefault="00E16008" w:rsidP="00E1600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2D6722">
        <w:rPr>
          <w:rFonts w:ascii="Times New Roman" w:hAnsi="Times New Roman" w:cs="Times New Roman"/>
          <w:b/>
          <w:sz w:val="28"/>
          <w:szCs w:val="28"/>
        </w:rPr>
        <w:t>1</w:t>
      </w:r>
    </w:p>
    <w:p w14:paraId="5D8C8782" w14:textId="79E0593A" w:rsidR="00741739" w:rsidRPr="00417BE0" w:rsidRDefault="00E16008" w:rsidP="002C14B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Как называлась небольшая комната в монастыре, в которой жила преподобная Е</w:t>
      </w:r>
      <w:r w:rsidR="00741739">
        <w:rPr>
          <w:rFonts w:ascii="Times New Roman" w:hAnsi="Times New Roman" w:cs="Times New Roman"/>
          <w:sz w:val="28"/>
          <w:szCs w:val="28"/>
        </w:rPr>
        <w:t>в</w:t>
      </w:r>
      <w:r w:rsidRPr="004C40EF">
        <w:rPr>
          <w:rFonts w:ascii="Times New Roman" w:hAnsi="Times New Roman" w:cs="Times New Roman"/>
          <w:sz w:val="28"/>
          <w:szCs w:val="28"/>
        </w:rPr>
        <w:t xml:space="preserve">фросиния? </w:t>
      </w:r>
      <w:r w:rsidRPr="00417BE0">
        <w:rPr>
          <w:rFonts w:ascii="Times New Roman" w:hAnsi="Times New Roman" w:cs="Times New Roman"/>
          <w:b/>
          <w:iCs/>
          <w:sz w:val="28"/>
          <w:szCs w:val="28"/>
        </w:rPr>
        <w:t xml:space="preserve">(келья) </w:t>
      </w:r>
    </w:p>
    <w:p w14:paraId="776A19C9" w14:textId="7F1A7BC7" w:rsidR="00747938" w:rsidRPr="004C40EF" w:rsidRDefault="00747938" w:rsidP="0074173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2D6722">
        <w:rPr>
          <w:rFonts w:ascii="Times New Roman" w:hAnsi="Times New Roman" w:cs="Times New Roman"/>
          <w:b/>
          <w:sz w:val="28"/>
          <w:szCs w:val="28"/>
        </w:rPr>
        <w:t>2</w:t>
      </w:r>
    </w:p>
    <w:p w14:paraId="0076873D" w14:textId="3A132AA6" w:rsidR="00747938" w:rsidRDefault="00747938" w:rsidP="0074173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Кем, согласно преданию Церкви, была написана Эфесская икона Пресвятой Богородицы, которую пожелала иметь преподобная Е</w:t>
      </w:r>
      <w:r w:rsidR="00D14E9A">
        <w:rPr>
          <w:rFonts w:ascii="Times New Roman" w:hAnsi="Times New Roman" w:cs="Times New Roman"/>
          <w:sz w:val="28"/>
          <w:szCs w:val="28"/>
        </w:rPr>
        <w:t>в</w:t>
      </w:r>
      <w:r w:rsidRPr="004C40EF">
        <w:rPr>
          <w:rFonts w:ascii="Times New Roman" w:hAnsi="Times New Roman" w:cs="Times New Roman"/>
          <w:sz w:val="28"/>
          <w:szCs w:val="28"/>
        </w:rPr>
        <w:t>фросиния для Полоцкого Богородицкого мужского монастыря?</w:t>
      </w:r>
      <w:r w:rsidR="00741739">
        <w:rPr>
          <w:rFonts w:ascii="Times New Roman" w:hAnsi="Times New Roman" w:cs="Times New Roman"/>
          <w:sz w:val="28"/>
          <w:szCs w:val="28"/>
        </w:rPr>
        <w:t xml:space="preserve">  </w:t>
      </w:r>
      <w:r w:rsidRPr="00741739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="00741739" w:rsidRPr="00741739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Pr="00741739">
        <w:rPr>
          <w:rFonts w:ascii="Times New Roman" w:hAnsi="Times New Roman" w:cs="Times New Roman"/>
          <w:b/>
          <w:iCs/>
          <w:sz w:val="28"/>
          <w:szCs w:val="28"/>
        </w:rPr>
        <w:t>вятым апостолом Лукой)</w:t>
      </w:r>
    </w:p>
    <w:p w14:paraId="418CDD84" w14:textId="72991520" w:rsidR="00ED1D82" w:rsidRPr="00417BE0" w:rsidRDefault="00417BE0" w:rsidP="00417BE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2D672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62BB36E3" w14:textId="270F0201" w:rsidR="00ED1D82" w:rsidRPr="00C915DF" w:rsidRDefault="00ED1D82" w:rsidP="00ED1D82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9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в сонном видении явился преподобной и указал место её пребывания и начала подвижничества в </w:t>
      </w:r>
      <w:r w:rsidR="00B0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маленьком </w:t>
      </w:r>
      <w:r w:rsidRPr="00C9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местечке </w:t>
      </w:r>
      <w:r w:rsidRPr="00C915DF">
        <w:rPr>
          <w:rFonts w:ascii="Times New Roman" w:hAnsi="Times New Roman" w:cs="Times New Roman"/>
          <w:sz w:val="28"/>
          <w:szCs w:val="28"/>
        </w:rPr>
        <w:t>Сельц</w:t>
      </w:r>
      <w:r w:rsidR="00D14E9A">
        <w:rPr>
          <w:rFonts w:ascii="Times New Roman" w:hAnsi="Times New Roman" w:cs="Times New Roman"/>
          <w:sz w:val="28"/>
          <w:szCs w:val="28"/>
        </w:rPr>
        <w:t>о</w:t>
      </w:r>
      <w:r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b/>
          <w:iCs/>
          <w:sz w:val="28"/>
          <w:szCs w:val="28"/>
        </w:rPr>
        <w:t>(Ангел Божий)</w:t>
      </w:r>
    </w:p>
    <w:p w14:paraId="4B7490A4" w14:textId="3C1F0DDE" w:rsidR="00B05DE2" w:rsidRDefault="00ED1D82" w:rsidP="00B05DE2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02122304"/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2D6722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bookmarkEnd w:id="2"/>
    <w:p w14:paraId="2CA95A93" w14:textId="5086042F" w:rsidR="00B05DE2" w:rsidRDefault="00B05DE2" w:rsidP="0044263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63B">
        <w:rPr>
          <w:rFonts w:ascii="Times New Roman" w:hAnsi="Times New Roman" w:cs="Times New Roman"/>
          <w:bCs/>
          <w:sz w:val="28"/>
          <w:szCs w:val="28"/>
        </w:rPr>
        <w:t xml:space="preserve">Что в 1161 году было принесено в новый каменный Спасский храм, возведённый </w:t>
      </w:r>
      <w:r w:rsidR="00A65079">
        <w:rPr>
          <w:rFonts w:ascii="Times New Roman" w:hAnsi="Times New Roman" w:cs="Times New Roman"/>
          <w:bCs/>
          <w:sz w:val="28"/>
          <w:szCs w:val="28"/>
        </w:rPr>
        <w:t xml:space="preserve">по указанию </w:t>
      </w:r>
      <w:r w:rsidR="0044263B" w:rsidRPr="0044263B">
        <w:rPr>
          <w:rFonts w:ascii="Times New Roman" w:hAnsi="Times New Roman" w:cs="Times New Roman"/>
          <w:bCs/>
          <w:sz w:val="28"/>
          <w:szCs w:val="28"/>
        </w:rPr>
        <w:t>преподобной Евфросинией, на «вечное хранение»?</w:t>
      </w:r>
      <w:r w:rsidR="0044263B">
        <w:rPr>
          <w:rFonts w:ascii="Times New Roman" w:hAnsi="Times New Roman" w:cs="Times New Roman"/>
          <w:b/>
          <w:sz w:val="28"/>
          <w:szCs w:val="28"/>
        </w:rPr>
        <w:t xml:space="preserve"> (крест-ковчег)</w:t>
      </w:r>
      <w:r w:rsidR="00ED1D82" w:rsidRPr="00C91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358A64" w14:textId="1E5A4F10" w:rsidR="00ED1D82" w:rsidRPr="00C915DF" w:rsidRDefault="00B05DE2" w:rsidP="00417BE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2D6722">
        <w:rPr>
          <w:rFonts w:ascii="Times New Roman" w:hAnsi="Times New Roman" w:cs="Times New Roman"/>
          <w:b/>
          <w:sz w:val="28"/>
          <w:szCs w:val="28"/>
        </w:rPr>
        <w:t>5</w:t>
      </w:r>
    </w:p>
    <w:p w14:paraId="780AF5B1" w14:textId="77777777" w:rsidR="00ED1D82" w:rsidRPr="00C915DF" w:rsidRDefault="00ED1D82" w:rsidP="00ED1D82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Какую святыню для Полоцкого Богородицкого мужского монастыря пожелала иметь преподобная Евфросиния из греческого города Эфеса?</w:t>
      </w:r>
    </w:p>
    <w:p w14:paraId="57807F8F" w14:textId="541AF91A" w:rsidR="00ED1D82" w:rsidRDefault="00ED1D82" w:rsidP="00ED1D82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915DF">
        <w:rPr>
          <w:rFonts w:ascii="Times New Roman" w:hAnsi="Times New Roman" w:cs="Times New Roman"/>
          <w:b/>
          <w:iCs/>
          <w:sz w:val="28"/>
          <w:szCs w:val="28"/>
        </w:rPr>
        <w:t>(Чудотворную икону Божией Матери; Эфесскую икону Божией Матери).</w:t>
      </w:r>
    </w:p>
    <w:p w14:paraId="0559E6F1" w14:textId="4CB1C4C4" w:rsidR="00BC586B" w:rsidRDefault="00BC586B" w:rsidP="00BC586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2D6722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2F37BBC5" w14:textId="7C77EAF9" w:rsidR="00F6606B" w:rsidRPr="00F6606B" w:rsidRDefault="00BC586B" w:rsidP="00315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9B1">
        <w:rPr>
          <w:rFonts w:ascii="Times New Roman" w:hAnsi="Times New Roman" w:cs="Times New Roman"/>
          <w:bCs/>
          <w:sz w:val="28"/>
          <w:szCs w:val="28"/>
        </w:rPr>
        <w:t xml:space="preserve">Главное правило монашеской жизни: а) «не навреди» </w:t>
      </w:r>
      <w:r w:rsidR="00315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9B1">
        <w:rPr>
          <w:rFonts w:ascii="Times New Roman" w:hAnsi="Times New Roman" w:cs="Times New Roman"/>
          <w:bCs/>
          <w:sz w:val="28"/>
          <w:szCs w:val="28"/>
        </w:rPr>
        <w:t xml:space="preserve"> б) «никого не осуждай, никого не обижай </w:t>
      </w:r>
      <w:r w:rsidR="00315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9B1">
        <w:rPr>
          <w:rFonts w:ascii="Times New Roman" w:hAnsi="Times New Roman" w:cs="Times New Roman"/>
          <w:bCs/>
          <w:sz w:val="28"/>
          <w:szCs w:val="28"/>
        </w:rPr>
        <w:t xml:space="preserve"> в) «постись и молись»  </w:t>
      </w:r>
      <w:r w:rsidR="00315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59B1" w:rsidRPr="003159B1">
        <w:rPr>
          <w:rFonts w:ascii="Times New Roman" w:hAnsi="Times New Roman" w:cs="Times New Roman"/>
          <w:b/>
          <w:sz w:val="28"/>
          <w:szCs w:val="28"/>
        </w:rPr>
        <w:t>г) «молись и трудись»</w:t>
      </w:r>
    </w:p>
    <w:p w14:paraId="37DC54A0" w14:textId="7DD5A4BD" w:rsidR="0044263B" w:rsidRDefault="0044263B" w:rsidP="0044263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2D6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847">
        <w:rPr>
          <w:rFonts w:ascii="Times New Roman" w:hAnsi="Times New Roman" w:cs="Times New Roman"/>
          <w:b/>
          <w:sz w:val="28"/>
          <w:szCs w:val="28"/>
        </w:rPr>
        <w:t>7</w:t>
      </w:r>
    </w:p>
    <w:p w14:paraId="525CD100" w14:textId="10C1FC70" w:rsidR="00F6606B" w:rsidRPr="00C915DF" w:rsidRDefault="0044263B" w:rsidP="00ED1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памятное событие, которое происходило с 19 апреля по 23 мая 1910 года, войдёт в историю под названием Свято-Евфросиниевские торжества. О каком событии идёт речь? </w:t>
      </w:r>
      <w:r w:rsidRPr="00807FFB">
        <w:rPr>
          <w:rFonts w:ascii="Times New Roman" w:hAnsi="Times New Roman" w:cs="Times New Roman"/>
          <w:b/>
          <w:bCs/>
          <w:sz w:val="28"/>
          <w:szCs w:val="28"/>
        </w:rPr>
        <w:t xml:space="preserve">(перенесение мощей </w:t>
      </w:r>
      <w:r w:rsidR="00807FFB">
        <w:rPr>
          <w:rFonts w:ascii="Times New Roman" w:hAnsi="Times New Roman" w:cs="Times New Roman"/>
          <w:b/>
          <w:bCs/>
          <w:sz w:val="28"/>
          <w:szCs w:val="28"/>
        </w:rPr>
        <w:t xml:space="preserve">преподобной Евфросинии </w:t>
      </w:r>
      <w:r w:rsidRPr="00807FFB">
        <w:rPr>
          <w:rFonts w:ascii="Times New Roman" w:hAnsi="Times New Roman" w:cs="Times New Roman"/>
          <w:b/>
          <w:bCs/>
          <w:sz w:val="28"/>
          <w:szCs w:val="28"/>
        </w:rPr>
        <w:t>из Киев</w:t>
      </w:r>
      <w:r w:rsidR="00807FFB">
        <w:rPr>
          <w:rFonts w:ascii="Times New Roman" w:hAnsi="Times New Roman" w:cs="Times New Roman"/>
          <w:b/>
          <w:bCs/>
          <w:sz w:val="28"/>
          <w:szCs w:val="28"/>
        </w:rPr>
        <w:t>а в Полоцк)</w:t>
      </w:r>
    </w:p>
    <w:p w14:paraId="01FCC532" w14:textId="77777777" w:rsidR="00ED1D82" w:rsidRPr="00741739" w:rsidRDefault="00ED1D82" w:rsidP="0074173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D82" w:rsidRPr="00741739" w:rsidSect="00662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48A"/>
    <w:rsid w:val="00002B26"/>
    <w:rsid w:val="000109D9"/>
    <w:rsid w:val="0002314A"/>
    <w:rsid w:val="00034B64"/>
    <w:rsid w:val="00055B10"/>
    <w:rsid w:val="000B6F44"/>
    <w:rsid w:val="000D044C"/>
    <w:rsid w:val="000D7E11"/>
    <w:rsid w:val="000F6F56"/>
    <w:rsid w:val="00104466"/>
    <w:rsid w:val="001202BE"/>
    <w:rsid w:val="00122914"/>
    <w:rsid w:val="00151F32"/>
    <w:rsid w:val="00167585"/>
    <w:rsid w:val="00175B47"/>
    <w:rsid w:val="001C0E24"/>
    <w:rsid w:val="001C51F0"/>
    <w:rsid w:val="001E5AE1"/>
    <w:rsid w:val="002214FA"/>
    <w:rsid w:val="00286063"/>
    <w:rsid w:val="002B40C1"/>
    <w:rsid w:val="002B6887"/>
    <w:rsid w:val="002C14B0"/>
    <w:rsid w:val="002D6722"/>
    <w:rsid w:val="002F7495"/>
    <w:rsid w:val="003159B1"/>
    <w:rsid w:val="00323D6A"/>
    <w:rsid w:val="00347AED"/>
    <w:rsid w:val="00363C0C"/>
    <w:rsid w:val="00373BFA"/>
    <w:rsid w:val="00390400"/>
    <w:rsid w:val="00390F07"/>
    <w:rsid w:val="003F1726"/>
    <w:rsid w:val="00400683"/>
    <w:rsid w:val="00417BE0"/>
    <w:rsid w:val="0042451A"/>
    <w:rsid w:val="00430888"/>
    <w:rsid w:val="0044263B"/>
    <w:rsid w:val="00484CF0"/>
    <w:rsid w:val="004A48BC"/>
    <w:rsid w:val="004A6B8F"/>
    <w:rsid w:val="004B23BA"/>
    <w:rsid w:val="004C0752"/>
    <w:rsid w:val="004C40EF"/>
    <w:rsid w:val="004D4D37"/>
    <w:rsid w:val="004D7ECF"/>
    <w:rsid w:val="00514828"/>
    <w:rsid w:val="005436B5"/>
    <w:rsid w:val="00575BCA"/>
    <w:rsid w:val="00577036"/>
    <w:rsid w:val="00577BCD"/>
    <w:rsid w:val="00580216"/>
    <w:rsid w:val="00592948"/>
    <w:rsid w:val="005A1FE4"/>
    <w:rsid w:val="005D7094"/>
    <w:rsid w:val="0063517D"/>
    <w:rsid w:val="00671299"/>
    <w:rsid w:val="00673DD8"/>
    <w:rsid w:val="006C3D98"/>
    <w:rsid w:val="006C48EE"/>
    <w:rsid w:val="006F6C27"/>
    <w:rsid w:val="00737660"/>
    <w:rsid w:val="00740591"/>
    <w:rsid w:val="00741739"/>
    <w:rsid w:val="00747938"/>
    <w:rsid w:val="00751069"/>
    <w:rsid w:val="007678DA"/>
    <w:rsid w:val="007A3BB4"/>
    <w:rsid w:val="007B0E25"/>
    <w:rsid w:val="007B4847"/>
    <w:rsid w:val="007B58DA"/>
    <w:rsid w:val="007D2455"/>
    <w:rsid w:val="007E51D3"/>
    <w:rsid w:val="008070D9"/>
    <w:rsid w:val="00807FFB"/>
    <w:rsid w:val="0087417F"/>
    <w:rsid w:val="008D2AE2"/>
    <w:rsid w:val="009138B0"/>
    <w:rsid w:val="009478BD"/>
    <w:rsid w:val="00947D3E"/>
    <w:rsid w:val="0095192C"/>
    <w:rsid w:val="00961E95"/>
    <w:rsid w:val="009F3B7D"/>
    <w:rsid w:val="00A36CF1"/>
    <w:rsid w:val="00A53ECA"/>
    <w:rsid w:val="00A65079"/>
    <w:rsid w:val="00A9084B"/>
    <w:rsid w:val="00AB1F43"/>
    <w:rsid w:val="00AB5E63"/>
    <w:rsid w:val="00AC1BB8"/>
    <w:rsid w:val="00AC5598"/>
    <w:rsid w:val="00AC682C"/>
    <w:rsid w:val="00B05DE2"/>
    <w:rsid w:val="00B103D9"/>
    <w:rsid w:val="00B45E7E"/>
    <w:rsid w:val="00B9322E"/>
    <w:rsid w:val="00BC586B"/>
    <w:rsid w:val="00BE1A92"/>
    <w:rsid w:val="00C320DB"/>
    <w:rsid w:val="00C326C7"/>
    <w:rsid w:val="00C41D9C"/>
    <w:rsid w:val="00CB045A"/>
    <w:rsid w:val="00CC515F"/>
    <w:rsid w:val="00CE7305"/>
    <w:rsid w:val="00D14E9A"/>
    <w:rsid w:val="00D2154F"/>
    <w:rsid w:val="00D747A6"/>
    <w:rsid w:val="00D76840"/>
    <w:rsid w:val="00D7757B"/>
    <w:rsid w:val="00D85329"/>
    <w:rsid w:val="00DA7E9E"/>
    <w:rsid w:val="00DF19AD"/>
    <w:rsid w:val="00DF595C"/>
    <w:rsid w:val="00E16008"/>
    <w:rsid w:val="00E21297"/>
    <w:rsid w:val="00E24DCA"/>
    <w:rsid w:val="00E34FA7"/>
    <w:rsid w:val="00E51E6F"/>
    <w:rsid w:val="00E75F52"/>
    <w:rsid w:val="00E77044"/>
    <w:rsid w:val="00E95F78"/>
    <w:rsid w:val="00EB4CBC"/>
    <w:rsid w:val="00ED1D82"/>
    <w:rsid w:val="00EE3C88"/>
    <w:rsid w:val="00F248FD"/>
    <w:rsid w:val="00F37298"/>
    <w:rsid w:val="00F4348A"/>
    <w:rsid w:val="00F45563"/>
    <w:rsid w:val="00F6606B"/>
    <w:rsid w:val="00F71E06"/>
    <w:rsid w:val="00FB026C"/>
    <w:rsid w:val="00FB1191"/>
    <w:rsid w:val="00FC7A23"/>
    <w:rsid w:val="00FD61E0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2FBA"/>
  <w15:docId w15:val="{99E0069C-3E07-47BA-8CC5-395D2A7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008"/>
    <w:pPr>
      <w:spacing w:after="0" w:line="240" w:lineRule="auto"/>
    </w:pPr>
  </w:style>
  <w:style w:type="character" w:styleId="a4">
    <w:name w:val="Emphasis"/>
    <w:basedOn w:val="a0"/>
    <w:uiPriority w:val="20"/>
    <w:qFormat/>
    <w:rsid w:val="00E34FA7"/>
    <w:rPr>
      <w:i/>
      <w:iCs/>
    </w:rPr>
  </w:style>
  <w:style w:type="character" w:styleId="a5">
    <w:name w:val="Hyperlink"/>
    <w:basedOn w:val="a0"/>
    <w:uiPriority w:val="99"/>
    <w:semiHidden/>
    <w:unhideWhenUsed/>
    <w:rsid w:val="00737660"/>
    <w:rPr>
      <w:color w:val="0000FF"/>
      <w:u w:val="single"/>
    </w:rPr>
  </w:style>
  <w:style w:type="table" w:styleId="a6">
    <w:name w:val="Table Grid"/>
    <w:basedOn w:val="a1"/>
    <w:uiPriority w:val="39"/>
    <w:rsid w:val="00AC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FB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cp:lastPrinted>2022-04-29T08:35:00Z</cp:lastPrinted>
  <dcterms:created xsi:type="dcterms:W3CDTF">2022-05-14T16:35:00Z</dcterms:created>
  <dcterms:modified xsi:type="dcterms:W3CDTF">2022-05-17T09:33:00Z</dcterms:modified>
</cp:coreProperties>
</file>